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F86DB9" w:rsidRDefault="00C52860" w:rsidP="00F86DB9">
      <w:pPr>
        <w:pStyle w:val="1"/>
        <w:spacing w:before="0" w:after="0"/>
        <w:jc w:val="center"/>
        <w:rPr>
          <w:iCs/>
          <w:sz w:val="28"/>
          <w:szCs w:val="28"/>
        </w:rPr>
      </w:pPr>
      <w:r w:rsidRPr="00F86DB9">
        <w:rPr>
          <w:color w:val="auto"/>
          <w:sz w:val="28"/>
          <w:szCs w:val="28"/>
        </w:rPr>
        <w:t>ПОСПЕЛИХИНСКИЙ РАЙОННЫЙ СОВЕТ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НАРОДНЫХ ДЕПУТАТОВ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АЛТАЙСКОГО КРАЯ</w:t>
      </w:r>
    </w:p>
    <w:p w:rsidR="00322055" w:rsidRDefault="00322055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F86DB9" w:rsidRPr="00F86DB9" w:rsidRDefault="00F86DB9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86DB9">
        <w:rPr>
          <w:color w:val="auto"/>
          <w:sz w:val="28"/>
          <w:szCs w:val="28"/>
        </w:rPr>
        <w:t>РЕШЕНИЕ</w:t>
      </w:r>
    </w:p>
    <w:p w:rsidR="00C52860" w:rsidRPr="00F86DB9" w:rsidRDefault="00C52860" w:rsidP="00F86DB9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86DB9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17.06.</w:t>
      </w:r>
      <w:r w:rsidR="00C52860" w:rsidRPr="00F86DB9">
        <w:rPr>
          <w:color w:val="auto"/>
          <w:sz w:val="28"/>
          <w:szCs w:val="28"/>
        </w:rPr>
        <w:t>20</w:t>
      </w:r>
      <w:r w:rsidR="00B33E5F" w:rsidRPr="00F86DB9">
        <w:rPr>
          <w:color w:val="auto"/>
          <w:sz w:val="28"/>
          <w:szCs w:val="28"/>
        </w:rPr>
        <w:t>2</w:t>
      </w:r>
      <w:r w:rsidR="00183488" w:rsidRPr="00F86DB9">
        <w:rPr>
          <w:color w:val="auto"/>
          <w:sz w:val="28"/>
          <w:szCs w:val="28"/>
        </w:rPr>
        <w:t>4</w:t>
      </w:r>
      <w:r w:rsidR="00C52860" w:rsidRPr="00F86DB9">
        <w:rPr>
          <w:color w:val="auto"/>
          <w:sz w:val="28"/>
          <w:szCs w:val="28"/>
        </w:rPr>
        <w:t xml:space="preserve">                                                </w:t>
      </w:r>
      <w:r w:rsidR="00436482" w:rsidRPr="00F86DB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</w:t>
      </w:r>
      <w:r w:rsidR="00436482" w:rsidRPr="00F86DB9">
        <w:rPr>
          <w:color w:val="auto"/>
          <w:sz w:val="28"/>
          <w:szCs w:val="28"/>
        </w:rPr>
        <w:t xml:space="preserve">       </w:t>
      </w:r>
      <w:r w:rsidR="00C52860" w:rsidRPr="00F86DB9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05</w:t>
      </w:r>
    </w:p>
    <w:p w:rsidR="00F86DB9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F86DB9" w:rsidRPr="00F86DB9" w:rsidRDefault="00F86DB9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F86DB9" w:rsidRDefault="007D6DAB" w:rsidP="00F86DB9">
      <w:pPr>
        <w:pStyle w:val="a3"/>
        <w:spacing w:before="0" w:after="0"/>
        <w:ind w:right="4818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F86DB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F86DB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тов от 1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№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40</w:t>
      </w:r>
    </w:p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86DB9" w:rsidRPr="00F86DB9" w:rsidRDefault="00F86DB9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F86DB9" w:rsidRDefault="007D6DAB" w:rsidP="007D6DAB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ab/>
        <w:t xml:space="preserve">На основании статьи 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59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Устава муниципального образования Поспел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F86DB9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ШИЛ:</w:t>
      </w:r>
    </w:p>
    <w:p w:rsidR="007D6DAB" w:rsidRPr="00F86DB9" w:rsidRDefault="007D6DAB" w:rsidP="007D6DA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86DB9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1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>.12.202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№ 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40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bookmarkStart w:id="0" w:name="_GoBack"/>
      <w:r w:rsidRPr="00F86DB9">
        <w:rPr>
          <w:rFonts w:ascii="Times New Roman" w:hAnsi="Times New Roman" w:cs="Times New Roman"/>
          <w:kern w:val="36"/>
          <w:sz w:val="28"/>
          <w:szCs w:val="28"/>
        </w:rPr>
        <w:t>О районном бюджете Поспелихинског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F86DB9">
        <w:rPr>
          <w:rFonts w:ascii="Times New Roman" w:hAnsi="Times New Roman" w:cs="Times New Roman"/>
          <w:kern w:val="36"/>
          <w:sz w:val="28"/>
          <w:szCs w:val="28"/>
        </w:rPr>
        <w:t>ского края на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183488" w:rsidRPr="00F86DB9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F86DB9">
        <w:rPr>
          <w:rFonts w:ascii="Times New Roman" w:hAnsi="Times New Roman" w:cs="Times New Roman"/>
          <w:kern w:val="36"/>
          <w:sz w:val="28"/>
          <w:szCs w:val="28"/>
        </w:rPr>
        <w:t xml:space="preserve"> годов</w:t>
      </w:r>
      <w:bookmarkEnd w:id="0"/>
      <w:r w:rsidRPr="00F86DB9">
        <w:rPr>
          <w:rFonts w:ascii="Times New Roman" w:hAnsi="Times New Roman" w:cs="Times New Roman"/>
          <w:kern w:val="36"/>
          <w:sz w:val="28"/>
          <w:szCs w:val="28"/>
        </w:rPr>
        <w:t>»:</w:t>
      </w:r>
    </w:p>
    <w:p w:rsidR="00911C8B" w:rsidRPr="00F86DB9" w:rsidRDefault="00911C8B" w:rsidP="00F86DB9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подпункт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4347CB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F86D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A5108" w:rsidRPr="00F86DB9" w:rsidRDefault="00082762" w:rsidP="00F86DB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18348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C81B3D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C81B3D" w:rsidRPr="00F86DB9" w:rsidRDefault="00CA5108" w:rsidP="00F86DB9">
      <w:pPr>
        <w:pStyle w:val="a3"/>
        <w:tabs>
          <w:tab w:val="right" w:pos="9688"/>
        </w:tabs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в сумме 785353,1 тыс. рублей, в том числе объём межбюджетных трансфертов, пол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бюджетов, в сумме 544176,3 тыс. рублей;</w:t>
      </w:r>
      <w:r w:rsidR="00DA67D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C81B3D" w:rsidRPr="00F86DB9" w:rsidRDefault="00C81B3D" w:rsidP="00F86DB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821807,7</w:t>
      </w:r>
      <w:r w:rsidR="00BF607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  <w:r w:rsidR="00CA5108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</w:p>
    <w:p w:rsidR="00911C8B" w:rsidRPr="00F86DB9" w:rsidRDefault="00F71226" w:rsidP="00F86DB9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83051A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3676C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AC6944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83051A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, 13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указанному решению изложить в новой р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53676C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F86DB9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F86DB9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86DB9">
        <w:rPr>
          <w:bCs/>
          <w:color w:val="auto"/>
          <w:sz w:val="28"/>
          <w:szCs w:val="28"/>
        </w:rPr>
        <w:t>2. Обнародовать настоящее Р</w:t>
      </w:r>
      <w:r w:rsidR="00911C8B" w:rsidRPr="00F86DB9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F86DB9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86DB9">
        <w:rPr>
          <w:bCs/>
          <w:color w:val="auto"/>
          <w:sz w:val="28"/>
          <w:szCs w:val="28"/>
        </w:rPr>
        <w:t xml:space="preserve">3. Настоящее </w:t>
      </w:r>
      <w:r w:rsidR="00BF5089" w:rsidRPr="00F86DB9">
        <w:rPr>
          <w:bCs/>
          <w:color w:val="auto"/>
          <w:sz w:val="28"/>
          <w:szCs w:val="28"/>
        </w:rPr>
        <w:t>Р</w:t>
      </w:r>
      <w:r w:rsidRPr="00F86DB9">
        <w:rPr>
          <w:bCs/>
          <w:color w:val="auto"/>
          <w:sz w:val="28"/>
          <w:szCs w:val="28"/>
        </w:rPr>
        <w:t>ешение вступает в силу</w:t>
      </w:r>
      <w:r w:rsidR="00EE0AEA" w:rsidRPr="00F86DB9">
        <w:rPr>
          <w:bCs/>
          <w:color w:val="auto"/>
          <w:sz w:val="28"/>
          <w:szCs w:val="28"/>
        </w:rPr>
        <w:t xml:space="preserve"> с момента подписания и ра</w:t>
      </w:r>
      <w:r w:rsidR="00EE0AEA" w:rsidRPr="00F86DB9">
        <w:rPr>
          <w:bCs/>
          <w:color w:val="auto"/>
          <w:sz w:val="28"/>
          <w:szCs w:val="28"/>
        </w:rPr>
        <w:t>с</w:t>
      </w:r>
      <w:r w:rsidR="00EE0AEA" w:rsidRPr="00F86DB9">
        <w:rPr>
          <w:bCs/>
          <w:color w:val="auto"/>
          <w:sz w:val="28"/>
          <w:szCs w:val="28"/>
        </w:rPr>
        <w:t>про</w:t>
      </w:r>
      <w:r w:rsidRPr="00F86DB9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BF6078" w:rsidRPr="00F86DB9">
        <w:rPr>
          <w:bCs/>
          <w:color w:val="auto"/>
          <w:sz w:val="28"/>
          <w:szCs w:val="28"/>
        </w:rPr>
        <w:t>4</w:t>
      </w:r>
      <w:r w:rsidRPr="00F86DB9">
        <w:rPr>
          <w:bCs/>
          <w:color w:val="auto"/>
          <w:sz w:val="28"/>
          <w:szCs w:val="28"/>
        </w:rPr>
        <w:t xml:space="preserve"> года.</w:t>
      </w:r>
    </w:p>
    <w:p w:rsidR="00322055" w:rsidRPr="00F86DB9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F86DB9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F86DB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6DB9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F86DB9" w:rsidRDefault="001D3764" w:rsidP="00911C8B">
      <w:pPr>
        <w:jc w:val="both"/>
      </w:pPr>
      <w:r w:rsidRPr="00F86DB9">
        <w:t xml:space="preserve">народных депутатов                           </w:t>
      </w:r>
      <w:r w:rsidR="00D07A47" w:rsidRPr="00F86DB9">
        <w:t xml:space="preserve">                         </w:t>
      </w:r>
      <w:r w:rsidRPr="00F86DB9">
        <w:t xml:space="preserve">                  </w:t>
      </w:r>
      <w:r w:rsidR="00D07A47" w:rsidRPr="00F86DB9">
        <w:t>Т.В. Шарафеева</w:t>
      </w:r>
    </w:p>
    <w:p w:rsidR="00322055" w:rsidRPr="00F86DB9" w:rsidRDefault="00322055" w:rsidP="00911C8B">
      <w:pPr>
        <w:jc w:val="both"/>
      </w:pPr>
    </w:p>
    <w:p w:rsidR="004235E6" w:rsidRPr="00F86DB9" w:rsidRDefault="004235E6" w:rsidP="00911C8B">
      <w:pPr>
        <w:jc w:val="both"/>
      </w:pPr>
    </w:p>
    <w:p w:rsidR="001D3764" w:rsidRPr="00F86DB9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6DB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E12811" w:rsidRPr="00F86DB9" w:rsidRDefault="00C52860" w:rsidP="003060A0">
      <w:pPr>
        <w:spacing w:after="200"/>
      </w:pPr>
      <w:r w:rsidRPr="00F86DB9">
        <w:lastRenderedPageBreak/>
        <w:br w:type="page"/>
      </w: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BF3566" w:rsidRPr="00F86DB9" w:rsidRDefault="00BF3566" w:rsidP="007F64E9">
      <w:pPr>
        <w:jc w:val="both"/>
      </w:pPr>
    </w:p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>от 17.06.2024 № 05</w:t>
      </w:r>
    </w:p>
    <w:p w:rsidR="00675604" w:rsidRDefault="00675604"/>
    <w:tbl>
      <w:tblPr>
        <w:tblW w:w="9498" w:type="dxa"/>
        <w:tblInd w:w="5" w:type="dxa"/>
        <w:tblLook w:val="04A0" w:firstRow="1" w:lastRow="0" w:firstColumn="1" w:lastColumn="0" w:noHBand="0" w:noVBand="1"/>
      </w:tblPr>
      <w:tblGrid>
        <w:gridCol w:w="6237"/>
        <w:gridCol w:w="851"/>
        <w:gridCol w:w="709"/>
        <w:gridCol w:w="1701"/>
      </w:tblGrid>
      <w:tr w:rsidR="00675604" w:rsidRPr="0034737C" w:rsidTr="00130DC5">
        <w:trPr>
          <w:trHeight w:val="736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расходов районного бюджета на 2024 год</w:t>
            </w:r>
          </w:p>
        </w:tc>
      </w:tr>
      <w:tr w:rsidR="00675604" w:rsidRPr="0034737C" w:rsidTr="00675604">
        <w:trPr>
          <w:trHeight w:val="305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</w:tr>
      <w:tr w:rsidR="00675604" w:rsidRPr="0034737C" w:rsidTr="00675604">
        <w:trPr>
          <w:trHeight w:val="5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34737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Сумма          тыс. рублей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84001,1</w:t>
            </w:r>
          </w:p>
        </w:tc>
      </w:tr>
      <w:tr w:rsidR="00675604" w:rsidRPr="0034737C" w:rsidTr="00675604">
        <w:trPr>
          <w:trHeight w:val="61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2703,0</w:t>
            </w:r>
          </w:p>
        </w:tc>
      </w:tr>
      <w:tr w:rsidR="00675604" w:rsidRPr="0034737C" w:rsidTr="00675604">
        <w:trPr>
          <w:trHeight w:val="90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ind w:right="35"/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27150,5</w:t>
            </w:r>
          </w:p>
        </w:tc>
      </w:tr>
      <w:tr w:rsidR="00675604" w:rsidRPr="0034737C" w:rsidTr="00675604">
        <w:trPr>
          <w:trHeight w:val="40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3,3</w:t>
            </w:r>
          </w:p>
        </w:tc>
      </w:tr>
      <w:tr w:rsidR="00675604" w:rsidRPr="0034737C" w:rsidTr="00675604">
        <w:trPr>
          <w:trHeight w:val="5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9746,6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805,5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43592,2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1971,0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1971,0</w:t>
            </w:r>
          </w:p>
        </w:tc>
      </w:tr>
      <w:tr w:rsidR="00675604" w:rsidRPr="0034737C" w:rsidTr="00675604">
        <w:trPr>
          <w:trHeight w:val="3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2253,7</w:t>
            </w:r>
          </w:p>
        </w:tc>
      </w:tr>
      <w:tr w:rsidR="00675604" w:rsidRPr="0034737C" w:rsidTr="00675604">
        <w:trPr>
          <w:trHeight w:val="5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ций природного и техногенного характера, пожарная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2138,7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115,0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30607,0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3342,3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1300,0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18694,9</w:t>
            </w:r>
          </w:p>
        </w:tc>
      </w:tr>
      <w:tr w:rsidR="00675604" w:rsidRPr="0034737C" w:rsidTr="00675604">
        <w:trPr>
          <w:trHeight w:val="2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7269,8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23256,7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392,4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21843,6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1020,7</w:t>
            </w:r>
          </w:p>
        </w:tc>
      </w:tr>
      <w:tr w:rsidR="00675604" w:rsidRPr="0034737C" w:rsidTr="00675604">
        <w:trPr>
          <w:trHeight w:val="41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578438,2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126475,3</w:t>
            </w:r>
          </w:p>
        </w:tc>
      </w:tr>
      <w:tr w:rsidR="00675604" w:rsidRPr="0034737C" w:rsidTr="00675604">
        <w:trPr>
          <w:trHeight w:val="31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390435,6</w:t>
            </w:r>
          </w:p>
        </w:tc>
      </w:tr>
      <w:tr w:rsidR="00675604" w:rsidRPr="0034737C" w:rsidTr="00675604">
        <w:trPr>
          <w:trHeight w:val="38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25780,2</w:t>
            </w:r>
          </w:p>
        </w:tc>
      </w:tr>
      <w:tr w:rsidR="00675604" w:rsidRPr="0034737C" w:rsidTr="00675604">
        <w:trPr>
          <w:trHeight w:val="36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40,0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35707,1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39800,4</w:t>
            </w:r>
          </w:p>
        </w:tc>
      </w:tr>
      <w:tr w:rsidR="00675604" w:rsidRPr="0034737C" w:rsidTr="00675604">
        <w:trPr>
          <w:trHeight w:val="37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39321,9</w:t>
            </w:r>
          </w:p>
        </w:tc>
      </w:tr>
      <w:tr w:rsidR="00675604" w:rsidRPr="0034737C" w:rsidTr="00675604">
        <w:trPr>
          <w:trHeight w:val="41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478,5</w:t>
            </w:r>
          </w:p>
        </w:tc>
      </w:tr>
      <w:tr w:rsidR="00675604" w:rsidRPr="0034737C" w:rsidTr="00675604">
        <w:trPr>
          <w:trHeight w:val="3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33749,1</w:t>
            </w:r>
          </w:p>
        </w:tc>
      </w:tr>
      <w:tr w:rsidR="00675604" w:rsidRPr="0034737C" w:rsidTr="00675604">
        <w:trPr>
          <w:trHeight w:val="3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200,0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13044,8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20496,0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8,3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13636,8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700,0</w:t>
            </w:r>
          </w:p>
        </w:tc>
      </w:tr>
      <w:tr w:rsidR="00675604" w:rsidRPr="0034737C" w:rsidTr="00675604">
        <w:trPr>
          <w:trHeight w:val="34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12936,8</w:t>
            </w:r>
          </w:p>
        </w:tc>
      </w:tr>
      <w:tr w:rsidR="00675604" w:rsidRPr="0034737C" w:rsidTr="00675604">
        <w:trPr>
          <w:trHeight w:val="42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3,8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3,8</w:t>
            </w:r>
          </w:p>
        </w:tc>
      </w:tr>
      <w:tr w:rsidR="00675604" w:rsidRPr="0034737C" w:rsidTr="00675604">
        <w:trPr>
          <w:trHeight w:val="6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 xml:space="preserve">сийской Федерации 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14089,9</w:t>
            </w:r>
          </w:p>
        </w:tc>
      </w:tr>
      <w:tr w:rsidR="00675604" w:rsidRPr="0034737C" w:rsidTr="00675604">
        <w:trPr>
          <w:trHeight w:val="91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4927,0</w:t>
            </w:r>
          </w:p>
        </w:tc>
      </w:tr>
      <w:tr w:rsidR="00675604" w:rsidRPr="0034737C" w:rsidTr="00675604">
        <w:trPr>
          <w:trHeight w:val="33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9162,9</w:t>
            </w:r>
          </w:p>
        </w:tc>
      </w:tr>
      <w:tr w:rsidR="00675604" w:rsidRPr="0034737C" w:rsidTr="00675604">
        <w:trPr>
          <w:trHeight w:val="29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center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4737C" w:rsidRDefault="00675604" w:rsidP="007F5F87">
            <w:pPr>
              <w:jc w:val="right"/>
              <w:rPr>
                <w:sz w:val="24"/>
                <w:szCs w:val="24"/>
              </w:rPr>
            </w:pPr>
            <w:r w:rsidRPr="0034737C">
              <w:rPr>
                <w:sz w:val="24"/>
                <w:szCs w:val="24"/>
              </w:rPr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left="5103"/>
      </w:pPr>
      <w:r w:rsidRPr="00675604">
        <w:rPr>
          <w:sz w:val="24"/>
          <w:szCs w:val="24"/>
        </w:rPr>
        <w:t>от 17.06.2024 № 05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5383"/>
        <w:gridCol w:w="984"/>
        <w:gridCol w:w="888"/>
        <w:gridCol w:w="1140"/>
        <w:gridCol w:w="1116"/>
      </w:tblGrid>
      <w:tr w:rsidR="00675604" w:rsidRPr="00BA7E30" w:rsidTr="00675604">
        <w:trPr>
          <w:trHeight w:val="545"/>
        </w:trPr>
        <w:tc>
          <w:tcPr>
            <w:tcW w:w="8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Default="00675604" w:rsidP="007F5F87">
            <w:pPr>
              <w:jc w:val="center"/>
              <w:rPr>
                <w:sz w:val="24"/>
                <w:szCs w:val="24"/>
              </w:rPr>
            </w:pPr>
          </w:p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Распределение бюджетных ассигнований  по разделам и подразделам класс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фикации расходов районного бюджета на 2025-2026 годы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675604">
        <w:trPr>
          <w:trHeight w:val="224"/>
        </w:trPr>
        <w:tc>
          <w:tcPr>
            <w:tcW w:w="8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</w:p>
        </w:tc>
      </w:tr>
      <w:tr w:rsidR="00675604" w:rsidRPr="00BA7E30" w:rsidTr="00675604">
        <w:trPr>
          <w:trHeight w:val="629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на 2024 год тыс.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на 2025 год тыс. рублей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54307,8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53062,7</w:t>
            </w:r>
          </w:p>
        </w:tc>
      </w:tr>
      <w:tr w:rsidR="00675604" w:rsidRPr="00BA7E30" w:rsidTr="00675604">
        <w:trPr>
          <w:trHeight w:val="452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</w:t>
            </w:r>
          </w:p>
        </w:tc>
      </w:tr>
      <w:tr w:rsidR="00675604" w:rsidRPr="00BA7E30" w:rsidTr="00675604">
        <w:trPr>
          <w:trHeight w:val="67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675604">
        <w:trPr>
          <w:trHeight w:val="298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675604">
        <w:trPr>
          <w:trHeight w:val="41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вых и таможенных органов и органов финансов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9749,5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15013,1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13645,9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675604">
        <w:trPr>
          <w:trHeight w:val="28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правоохранител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2143,7</w:t>
            </w:r>
          </w:p>
        </w:tc>
      </w:tr>
      <w:tr w:rsidR="00675604" w:rsidRPr="00BA7E30" w:rsidTr="00675604">
        <w:trPr>
          <w:trHeight w:val="431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22330,1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21911,7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11787,8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12119,4</w:t>
            </w:r>
          </w:p>
        </w:tc>
      </w:tr>
      <w:tr w:rsidR="00675604" w:rsidRPr="00BA7E30" w:rsidTr="00675604">
        <w:trPr>
          <w:trHeight w:val="20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6450,0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942,4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392,4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</w:tr>
      <w:tr w:rsidR="00675604" w:rsidRPr="00BA7E30" w:rsidTr="00675604">
        <w:trPr>
          <w:trHeight w:val="30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583827,5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584426,2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107281,3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110916,2</w:t>
            </w:r>
          </w:p>
        </w:tc>
      </w:tr>
      <w:tr w:rsidR="00675604" w:rsidRPr="00BA7E30" w:rsidTr="00675604">
        <w:trPr>
          <w:trHeight w:val="235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443718,8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441205,0</w:t>
            </w:r>
          </w:p>
        </w:tc>
      </w:tr>
      <w:tr w:rsidR="00675604" w:rsidRPr="00BA7E30" w:rsidTr="00675604">
        <w:trPr>
          <w:trHeight w:val="28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21688,8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21707,4</w:t>
            </w:r>
          </w:p>
        </w:tc>
      </w:tr>
      <w:tr w:rsidR="00675604" w:rsidRPr="00BA7E30" w:rsidTr="00675604">
        <w:trPr>
          <w:trHeight w:val="26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75604">
              <w:rPr>
                <w:rFonts w:ascii="Times New Roman CYR" w:hAnsi="Times New Roman CYR" w:cs="Times New Roman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7E30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11058,6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10597,6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37084,6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41685,8</w:t>
            </w:r>
          </w:p>
        </w:tc>
      </w:tr>
      <w:tr w:rsidR="00675604" w:rsidRPr="00BA7E30" w:rsidTr="00675604">
        <w:trPr>
          <w:trHeight w:val="27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36756,1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675604">
        <w:trPr>
          <w:trHeight w:val="307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культуры, кинемат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графии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675604">
        <w:trPr>
          <w:trHeight w:val="22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21308,4</w:t>
            </w:r>
          </w:p>
        </w:tc>
      </w:tr>
      <w:tr w:rsidR="00675604" w:rsidRPr="00BA7E30" w:rsidTr="00675604">
        <w:trPr>
          <w:trHeight w:val="22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604,1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675604">
        <w:trPr>
          <w:trHeight w:val="25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675604">
        <w:trPr>
          <w:trHeight w:val="318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675604">
        <w:trPr>
          <w:trHeight w:val="47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муниципальных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10461,4</w:t>
            </w:r>
          </w:p>
        </w:tc>
      </w:tr>
      <w:tr w:rsidR="00675604" w:rsidRPr="00BA7E30" w:rsidTr="00675604">
        <w:trPr>
          <w:trHeight w:val="679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ности субъектов Российской Федерации и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рактера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675604">
        <w:trPr>
          <w:trHeight w:val="246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13166,0</w:t>
            </w:r>
          </w:p>
        </w:tc>
      </w:tr>
      <w:tr w:rsidR="00675604" w:rsidRPr="00BA7E30" w:rsidTr="00675604">
        <w:trPr>
          <w:trHeight w:val="214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7F5F87">
            <w:pPr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755143,6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764511,6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left="5103"/>
      </w:pPr>
      <w:r w:rsidRPr="00675604">
        <w:rPr>
          <w:sz w:val="24"/>
          <w:szCs w:val="24"/>
        </w:rPr>
        <w:t>от 17.06.2024 № 05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418"/>
      </w:tblGrid>
      <w:tr w:rsidR="00675604" w:rsidRPr="00BA7E30" w:rsidTr="007F5F87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Default="00675604" w:rsidP="007F5F87">
            <w:pPr>
              <w:jc w:val="center"/>
              <w:rPr>
                <w:sz w:val="24"/>
                <w:szCs w:val="24"/>
              </w:rPr>
            </w:pPr>
          </w:p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Ведомственная структура расходов  районного бюджета </w:t>
            </w:r>
          </w:p>
        </w:tc>
      </w:tr>
      <w:tr w:rsidR="00675604" w:rsidRPr="00BA7E30" w:rsidTr="007F5F87">
        <w:trPr>
          <w:trHeight w:val="3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 2024 год</w:t>
            </w:r>
          </w:p>
        </w:tc>
      </w:tr>
      <w:tr w:rsidR="00675604" w:rsidRPr="00BA7E30" w:rsidTr="007F5F87">
        <w:trPr>
          <w:trHeight w:val="4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</w:tr>
      <w:tr w:rsidR="00675604" w:rsidRPr="00BA7E30" w:rsidTr="007F5F8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</w:t>
            </w:r>
          </w:p>
        </w:tc>
      </w:tr>
      <w:tr w:rsidR="00675604" w:rsidRPr="00BA7E30" w:rsidTr="007F5F87">
        <w:trPr>
          <w:trHeight w:val="7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образованию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584800,7</w:t>
            </w:r>
          </w:p>
        </w:tc>
      </w:tr>
      <w:tr w:rsidR="00675604" w:rsidRPr="00BA7E30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564304,7</w:t>
            </w:r>
          </w:p>
        </w:tc>
      </w:tr>
      <w:tr w:rsidR="00675604" w:rsidRPr="00BA7E30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126475,3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43998,0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9198,0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15717,2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14244,4</w:t>
            </w:r>
          </w:p>
        </w:tc>
      </w:tr>
      <w:tr w:rsidR="00675604" w:rsidRPr="00BA7E30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4838,4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госбережение и повышение 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гетической эффективности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34,8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432,4</w:t>
            </w:r>
          </w:p>
        </w:tc>
      </w:tr>
      <w:tr w:rsidR="00675604" w:rsidRPr="00BA7E30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432,4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137,9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294,5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14,3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ного дошкольного образования в  дошкольных образовательных о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64006,0</w:t>
            </w:r>
          </w:p>
        </w:tc>
      </w:tr>
      <w:tr w:rsidR="00675604" w:rsidRPr="00BA7E30" w:rsidTr="007F5F87">
        <w:trPr>
          <w:trHeight w:val="20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42392,0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21153,3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области жили</w:t>
            </w:r>
            <w:r w:rsidRPr="00BA7E30">
              <w:rPr>
                <w:sz w:val="24"/>
                <w:szCs w:val="24"/>
              </w:rPr>
              <w:t>щ</w:t>
            </w:r>
            <w:r w:rsidRPr="00BA7E30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расходы в области жили</w:t>
            </w:r>
            <w:r w:rsidRPr="00BA7E30">
              <w:rPr>
                <w:sz w:val="24"/>
                <w:szCs w:val="24"/>
              </w:rPr>
              <w:t>щ</w:t>
            </w:r>
            <w:r w:rsidRPr="00BA7E30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сурcы</w:t>
            </w:r>
            <w:proofErr w:type="spellEnd"/>
            <w:r w:rsidRPr="00BA7E30">
              <w:rPr>
                <w:sz w:val="24"/>
                <w:szCs w:val="24"/>
              </w:rPr>
              <w:t>, потребляемые муниц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3198,2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2130,3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1067,9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расходы органов госуда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ственной власти субъектов Ро</w:t>
            </w:r>
            <w:r w:rsidRPr="00BA7E30">
              <w:rPr>
                <w:sz w:val="24"/>
                <w:szCs w:val="24"/>
              </w:rPr>
              <w:t>с</w:t>
            </w:r>
            <w:r w:rsidRPr="00BA7E30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Софинансирование</w:t>
            </w:r>
            <w:proofErr w:type="spellEnd"/>
            <w:r w:rsidRPr="00BA7E30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14609,4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3786,0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390435,6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деятел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ности (оказание услуг)подведомственных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деятел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ности (оказание услуг)подведомственных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24611,8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19041,2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4719,5</w:t>
            </w:r>
          </w:p>
        </w:tc>
      </w:tr>
      <w:tr w:rsidR="00675604" w:rsidRPr="00BA7E30" w:rsidTr="007F5F8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809,1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Муниципальная программа "Эне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госбережение и повышение эне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гетической эффективности в П</w:t>
            </w:r>
            <w:r w:rsidRPr="00BA7E30">
              <w:rPr>
                <w:sz w:val="24"/>
                <w:szCs w:val="24"/>
              </w:rPr>
              <w:t>о</w:t>
            </w:r>
            <w:r w:rsidRPr="00BA7E30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278,0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264,0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Муниципальная программа "Ра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витие образования в Поспелихи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22210,3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организацию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ного горячего питания обуча</w:t>
            </w:r>
            <w:r w:rsidRPr="00BA7E30">
              <w:rPr>
                <w:sz w:val="24"/>
                <w:szCs w:val="24"/>
              </w:rPr>
              <w:t>ю</w:t>
            </w:r>
            <w:r w:rsidRPr="00BA7E30">
              <w:rPr>
                <w:sz w:val="24"/>
                <w:szCs w:val="24"/>
              </w:rPr>
              <w:t>щихся, получающих начальное общее образование в госуда</w:t>
            </w:r>
            <w:r w:rsidRPr="00BA7E30">
              <w:rPr>
                <w:sz w:val="24"/>
                <w:szCs w:val="24"/>
              </w:rPr>
              <w:t>р</w:t>
            </w:r>
            <w:r w:rsidRPr="00BA7E30">
              <w:rPr>
                <w:sz w:val="24"/>
                <w:szCs w:val="24"/>
              </w:rPr>
              <w:t>ственных и муниципальных обр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13954,7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9878,5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4076,2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ным двухразовым питанием об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чающихся с ограниченными во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можностями здоровья муниц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пальных образовательных орган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2713,1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2029,0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684,1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обеспечение беспла</w:t>
            </w:r>
            <w:r w:rsidRPr="00BA7E30">
              <w:rPr>
                <w:sz w:val="24"/>
                <w:szCs w:val="24"/>
              </w:rPr>
              <w:t>т</w:t>
            </w:r>
            <w:r w:rsidRPr="00BA7E30">
              <w:rPr>
                <w:sz w:val="24"/>
                <w:szCs w:val="24"/>
              </w:rPr>
              <w:t>ным одноразовым горячим пит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4424,2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3334,4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1089,8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Проведение мероприятий по обе</w:t>
            </w:r>
            <w:r w:rsidRPr="00BA7E30">
              <w:rPr>
                <w:sz w:val="24"/>
                <w:szCs w:val="24"/>
              </w:rPr>
              <w:t>с</w:t>
            </w:r>
            <w:r w:rsidRPr="00BA7E30">
              <w:rPr>
                <w:sz w:val="24"/>
                <w:szCs w:val="24"/>
              </w:rPr>
              <w:t>печению деятельности советников директора по воспитанию и вза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модействию с детскими общ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ственными объединениями в о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щеобразовательных организациях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1118,3</w:t>
            </w:r>
          </w:p>
        </w:tc>
      </w:tr>
      <w:tr w:rsidR="00675604" w:rsidRPr="00BA7E30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838,7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279,6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Муниципальная программа "П</w:t>
            </w:r>
            <w:r w:rsidRPr="00BA7E30">
              <w:rPr>
                <w:sz w:val="24"/>
                <w:szCs w:val="24"/>
              </w:rPr>
              <w:t>о</w:t>
            </w:r>
            <w:r w:rsidRPr="00BA7E30">
              <w:rPr>
                <w:sz w:val="24"/>
                <w:szCs w:val="24"/>
              </w:rPr>
              <w:t>вышение уровня пожарной бе</w:t>
            </w:r>
            <w:r w:rsidRPr="00BA7E30">
              <w:rPr>
                <w:sz w:val="24"/>
                <w:szCs w:val="24"/>
              </w:rPr>
              <w:t>з</w:t>
            </w:r>
            <w:r w:rsidRPr="00BA7E30">
              <w:rPr>
                <w:sz w:val="24"/>
                <w:szCs w:val="24"/>
              </w:rPr>
              <w:t>опасности муниципальных учр</w:t>
            </w:r>
            <w:r w:rsidRPr="00BA7E30">
              <w:rPr>
                <w:sz w:val="24"/>
                <w:szCs w:val="24"/>
              </w:rPr>
              <w:t>е</w:t>
            </w:r>
            <w:r w:rsidRPr="00BA7E30">
              <w:rPr>
                <w:sz w:val="24"/>
                <w:szCs w:val="24"/>
              </w:rPr>
              <w:t>ждений в Поспелихинском ра</w:t>
            </w:r>
            <w:r w:rsidRPr="00BA7E30">
              <w:rPr>
                <w:sz w:val="24"/>
                <w:szCs w:val="24"/>
              </w:rPr>
              <w:t>й</w:t>
            </w:r>
            <w:r w:rsidRPr="00BA7E30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3231,2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3231,2</w:t>
            </w:r>
          </w:p>
        </w:tc>
      </w:tr>
      <w:tr w:rsidR="00675604" w:rsidRPr="00BA7E30" w:rsidTr="007F5F8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2989,9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241,3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реализацию меропри</w:t>
            </w:r>
            <w:r w:rsidRPr="00BA7E30">
              <w:rPr>
                <w:sz w:val="24"/>
                <w:szCs w:val="24"/>
              </w:rPr>
              <w:t>я</w:t>
            </w:r>
            <w:r w:rsidRPr="00BA7E30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22,8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отраслях соц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331648,0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Иные вопросы в сфере образов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331648,0</w:t>
            </w:r>
          </w:p>
        </w:tc>
      </w:tr>
      <w:tr w:rsidR="00675604" w:rsidRPr="00BA7E30" w:rsidTr="007F5F87">
        <w:trPr>
          <w:trHeight w:val="220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Ежемесячное денежное возн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граждение за классное руково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ство педагогическим работникам государственных и муниципал</w:t>
            </w:r>
            <w:r w:rsidRPr="00BA7E30">
              <w:rPr>
                <w:sz w:val="24"/>
                <w:szCs w:val="24"/>
              </w:rPr>
              <w:t>ь</w:t>
            </w:r>
            <w:r w:rsidRPr="00BA7E30">
              <w:rPr>
                <w:sz w:val="24"/>
                <w:szCs w:val="24"/>
              </w:rPr>
              <w:t>ных общеобразовательных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A7E30">
              <w:rPr>
                <w:sz w:val="24"/>
                <w:szCs w:val="24"/>
              </w:rPr>
              <w:t>у</w:t>
            </w:r>
            <w:r w:rsidRPr="00BA7E30">
              <w:rPr>
                <w:sz w:val="24"/>
                <w:szCs w:val="24"/>
              </w:rPr>
              <w:t>ниципальными) органами, казе</w:t>
            </w:r>
            <w:r w:rsidRPr="00BA7E30">
              <w:rPr>
                <w:sz w:val="24"/>
                <w:szCs w:val="24"/>
              </w:rPr>
              <w:t>н</w:t>
            </w:r>
            <w:r w:rsidRPr="00BA7E30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675604">
            <w:pPr>
              <w:jc w:val="both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Предоставление субсидий бю</w:t>
            </w:r>
            <w:r w:rsidRPr="00BA7E30">
              <w:rPr>
                <w:sz w:val="24"/>
                <w:szCs w:val="24"/>
              </w:rPr>
              <w:t>д</w:t>
            </w:r>
            <w:r w:rsidRPr="00BA7E30">
              <w:rPr>
                <w:sz w:val="24"/>
                <w:szCs w:val="24"/>
              </w:rPr>
              <w:t>жетным, автономным учрежден</w:t>
            </w:r>
            <w:r w:rsidRPr="00BA7E30">
              <w:rPr>
                <w:sz w:val="24"/>
                <w:szCs w:val="24"/>
              </w:rPr>
              <w:t>и</w:t>
            </w:r>
            <w:r w:rsidRPr="00BA7E30">
              <w:rPr>
                <w:sz w:val="24"/>
                <w:szCs w:val="24"/>
              </w:rPr>
              <w:t>ям и иным некоммерческим орг</w:t>
            </w:r>
            <w:r w:rsidRPr="00BA7E30">
              <w:rPr>
                <w:sz w:val="24"/>
                <w:szCs w:val="24"/>
              </w:rPr>
              <w:t>а</w:t>
            </w:r>
            <w:r w:rsidRPr="00BA7E30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</w:tr>
      <w:tr w:rsidR="00675604" w:rsidRPr="00BA7E30" w:rsidTr="007F5F87">
        <w:trPr>
          <w:trHeight w:val="28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ного дошкольного, начального общего, основного общего, сре</w:t>
            </w:r>
            <w:r w:rsidRPr="00675604">
              <w:rPr>
                <w:color w:val="000000"/>
                <w:sz w:val="24"/>
                <w:szCs w:val="24"/>
              </w:rPr>
              <w:t>д</w:t>
            </w:r>
            <w:r w:rsidRPr="00675604">
              <w:rPr>
                <w:color w:val="000000"/>
                <w:sz w:val="24"/>
                <w:szCs w:val="24"/>
              </w:rPr>
              <w:t>него общего образования в мун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ципальных общеобразовательных организациях, обеспечение допо</w:t>
            </w:r>
            <w:r w:rsidRPr="00675604">
              <w:rPr>
                <w:color w:val="000000"/>
                <w:sz w:val="24"/>
                <w:szCs w:val="24"/>
              </w:rPr>
              <w:t>л</w:t>
            </w:r>
            <w:r w:rsidRPr="00675604">
              <w:rPr>
                <w:color w:val="000000"/>
                <w:sz w:val="24"/>
                <w:szCs w:val="24"/>
              </w:rPr>
              <w:t>нительного образования детей в муниципальных общеобразов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312802,0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217339,6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5027,7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90261,7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расчетов за топливно-энергетические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сурсы,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8354,1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4800,2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3553,9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12227,0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 дополн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7197,1</w:t>
            </w:r>
          </w:p>
        </w:tc>
      </w:tr>
      <w:tr w:rsidR="00675604" w:rsidRPr="00BA7E30" w:rsidTr="007F5F87">
        <w:trPr>
          <w:trHeight w:val="18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6700,6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483,7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485,0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4500,0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19,2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35147,7</w:t>
            </w:r>
          </w:p>
        </w:tc>
      </w:tr>
      <w:tr w:rsidR="00675604" w:rsidRPr="00BA7E30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5244,0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19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</w:tr>
      <w:tr w:rsidR="00675604" w:rsidRPr="00BA7E30" w:rsidTr="007F5F87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1092,5</w:t>
            </w:r>
          </w:p>
        </w:tc>
      </w:tr>
      <w:tr w:rsidR="00675604" w:rsidRPr="00BA7E30" w:rsidTr="007F5F87">
        <w:trPr>
          <w:trHeight w:val="18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89,7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3542,1</w:t>
            </w:r>
          </w:p>
        </w:tc>
      </w:tr>
      <w:tr w:rsidR="00675604" w:rsidRPr="00BA7E30" w:rsidTr="007F5F87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76,9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безопасности дорожного движения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действие занятости населения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254,7</w:t>
            </w: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254,7</w:t>
            </w:r>
          </w:p>
        </w:tc>
      </w:tr>
      <w:tr w:rsidR="00675604" w:rsidRPr="00BA7E30" w:rsidTr="007F5F8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185,5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69,2</w:t>
            </w:r>
          </w:p>
        </w:tc>
      </w:tr>
      <w:tr w:rsidR="00675604" w:rsidRPr="00BA7E30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образования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25918,6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24716,6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14537,6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10176,5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2,5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1202,0</w:t>
            </w:r>
          </w:p>
        </w:tc>
      </w:tr>
      <w:tr w:rsidR="00675604" w:rsidRPr="00BA7E30" w:rsidTr="007F5F87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1202,0</w:t>
            </w:r>
          </w:p>
        </w:tc>
      </w:tr>
      <w:tr w:rsidR="00675604" w:rsidRPr="00BA7E30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ми, осваивающими образовател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ные программы дошкольного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 в организациях, 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куна (попечителя) и приемной с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мье, а также  вознаграждение, причитающееся приемному род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3763,7</w:t>
            </w:r>
          </w:p>
        </w:tc>
      </w:tr>
      <w:tr w:rsidR="00675604" w:rsidRPr="00BA7E30" w:rsidTr="007F5F8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421,4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23,1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6,3</w:t>
            </w:r>
          </w:p>
        </w:tc>
      </w:tr>
      <w:tr w:rsidR="00675604" w:rsidRPr="00BA7E30" w:rsidTr="007F5F87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сельского хозяйства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финансам, налоговой и кредитной политике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страции Поспелихинского района </w:t>
            </w:r>
            <w:r w:rsidRPr="00675604">
              <w:rPr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33658,1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12011,7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9093,5</w:t>
            </w:r>
          </w:p>
        </w:tc>
      </w:tr>
      <w:tr w:rsidR="00675604" w:rsidRPr="00BA7E30" w:rsidTr="007F5F87">
        <w:trPr>
          <w:trHeight w:val="19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8465,6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627,1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2918,2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20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675604">
              <w:rPr>
                <w:color w:val="000000"/>
                <w:sz w:val="24"/>
                <w:szCs w:val="24"/>
              </w:rPr>
              <w:t>ж</w:t>
            </w:r>
            <w:r w:rsidRPr="00675604">
              <w:rPr>
                <w:color w:val="000000"/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19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2812,2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"Улучшение условий и охраны труда в Поспелихинском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</w:tr>
      <w:tr w:rsidR="00675604" w:rsidRPr="00BA7E30" w:rsidTr="007F5F87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учета органами местного самоуправления поселений,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1971,0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25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РФ 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24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14089,9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жетной обеспеченности субъектов Российской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поселений из районного фонда финансовой поддержки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4927,0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</w:t>
            </w:r>
            <w:r w:rsidRPr="00675604">
              <w:rPr>
                <w:color w:val="000000"/>
                <w:sz w:val="24"/>
                <w:szCs w:val="24"/>
              </w:rPr>
              <w:t>д</w:t>
            </w:r>
            <w:r w:rsidRPr="00675604">
              <w:rPr>
                <w:color w:val="000000"/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9162,9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199585,2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71568,0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высшего должностного лица субъекта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2703,0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2631,0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Федерации, местных а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27150,5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25736,5</w:t>
            </w:r>
          </w:p>
        </w:tc>
      </w:tr>
      <w:tr w:rsidR="00675604" w:rsidRPr="00BA7E30" w:rsidTr="007F5F87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23715,8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1414,0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Контрольно-счетный орган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805,5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40252,6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(оказании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вания, учебные фильмотеки, ме</w:t>
            </w:r>
            <w:r w:rsidRPr="00675604">
              <w:rPr>
                <w:sz w:val="24"/>
                <w:szCs w:val="24"/>
              </w:rPr>
              <w:t>ж</w:t>
            </w:r>
            <w:r w:rsidRPr="00675604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6083,0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4716,3</w:t>
            </w:r>
          </w:p>
        </w:tc>
      </w:tr>
      <w:tr w:rsidR="00675604" w:rsidRPr="00BA7E30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1366,7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446,9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21,6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действие занятости населения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67,6</w:t>
            </w:r>
          </w:p>
        </w:tc>
      </w:tr>
      <w:tr w:rsidR="00675604" w:rsidRPr="00BA7E30" w:rsidTr="007F5F87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109,8</w:t>
            </w:r>
          </w:p>
        </w:tc>
      </w:tr>
      <w:tr w:rsidR="00675604" w:rsidRPr="00BA7E30" w:rsidTr="007F5F87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Админ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страции Поспелихинского района и ее структурных подразделений, привлечение молодых специал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стов для работы в учреждениях социальной сферы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 xml:space="preserve">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587,0</w:t>
            </w:r>
          </w:p>
        </w:tc>
      </w:tr>
      <w:tr w:rsidR="00675604" w:rsidRPr="00BA7E30" w:rsidTr="007F5F87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32535,7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194,5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32341,2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32341,2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4996,3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27331,9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безопасность и пр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2253,7</w:t>
            </w:r>
          </w:p>
        </w:tc>
      </w:tr>
      <w:tr w:rsidR="00675604" w:rsidRPr="00BA7E30" w:rsidTr="007F5F87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15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</w:tr>
      <w:tr w:rsidR="00675604" w:rsidRPr="00BA7E30" w:rsidTr="007F5F87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безопасности и прав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филактика преступлений и иных правонарушений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безопасности дорожного движения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щита населения и территорий от чрезвычайных ситуаций,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чение пожарной безопасности и безопасности людей на водных объектах муниципального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Поспелихинский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экстремизму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22913,9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лярных перевозок пассажиров и багажа автомобильным транспо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том (автобус) по регулируемым тарифам по муниципальному маршруту в границах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14694,9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 сети автом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бильных дорог местного польз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9120017270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9120017270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4900,0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ция и строительство автомобил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дорог, являющихся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5181,8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5181,8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томобильных дорог общего пол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6919,0</w:t>
            </w:r>
          </w:p>
        </w:tc>
      </w:tr>
      <w:tr w:rsidR="00675604" w:rsidRPr="00BA7E30" w:rsidTr="007F5F8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малого и среднего предпр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нимательства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тельства, архитектуры и град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1096,3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5622,7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22054,3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21843,6</w:t>
            </w:r>
          </w:p>
        </w:tc>
      </w:tr>
      <w:tr w:rsidR="00675604" w:rsidRPr="00BA7E30" w:rsidTr="007F5F87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"Обеспечение населения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Алтайского края жилищно-коммунальными усл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21843,6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4687,3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4687,3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проектов развития общественной инфр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структуры, основанных на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1176,5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1176,5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строительству,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ции, ремонту и капитальному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монту объектов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15979,8</w:t>
            </w:r>
          </w:p>
        </w:tc>
      </w:tr>
      <w:tr w:rsidR="00675604" w:rsidRPr="00BA7E30" w:rsidTr="007F5F8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15979,8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устройству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120,7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14133,5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образование 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13553,2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 дополн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6142,3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Государственная поддержка о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расли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440A155194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3604,4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 и оздоро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559,5</w:t>
            </w:r>
          </w:p>
        </w:tc>
      </w:tr>
      <w:tr w:rsidR="00675604" w:rsidRPr="00BA7E30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</w:tr>
      <w:tr w:rsidR="00675604" w:rsidRPr="00BA7E30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32,4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39771,9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39321,9</w:t>
            </w:r>
          </w:p>
        </w:tc>
      </w:tr>
      <w:tr w:rsidR="00675604" w:rsidRPr="00BA7E30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26710,2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1510,5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174,0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о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ям и иным </w:t>
            </w:r>
            <w:proofErr w:type="spellStart"/>
            <w:r w:rsidRPr="00675604">
              <w:rPr>
                <w:sz w:val="24"/>
                <w:szCs w:val="24"/>
              </w:rPr>
              <w:t>некоммерчиским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822,0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2773,7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7331,5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культуры Поспелихинского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13044,8</w:t>
            </w:r>
          </w:p>
        </w:tc>
      </w:tr>
      <w:tr w:rsidR="00675604" w:rsidRPr="00BA7E30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фортным жильем население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обеспечению жильем 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населения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Алтайского края жилищно-коммунальными усл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43000S1210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10854,0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плексное развитие сельских те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риторий Поспелихинского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улучшение жилищных условий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ной поддержки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"Старшее поколение"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147,1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12,9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665,8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равненных к ним местностей, имеющих право на получение 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13636,8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физической культуры и спорта в Поспелихинском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100,0</w:t>
            </w:r>
          </w:p>
        </w:tc>
      </w:tr>
      <w:tr w:rsidR="00675604" w:rsidRPr="00BA7E30" w:rsidTr="007F5F8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12936,8</w:t>
            </w:r>
          </w:p>
        </w:tc>
      </w:tr>
      <w:tr w:rsidR="00675604" w:rsidRPr="00BA7E30" w:rsidTr="007F5F87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ждений  Поспелихинского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</w:t>
            </w:r>
            <w:r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подготовки (сборные команды) и иные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низации (учреждения) в сфере ф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9798,8</w:t>
            </w:r>
          </w:p>
        </w:tc>
      </w:tr>
      <w:tr w:rsidR="00675604" w:rsidRPr="00BA7E30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99200S0430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062"/>
        <w:gridCol w:w="709"/>
        <w:gridCol w:w="567"/>
        <w:gridCol w:w="567"/>
        <w:gridCol w:w="1483"/>
        <w:gridCol w:w="576"/>
        <w:gridCol w:w="1258"/>
        <w:gridCol w:w="1276"/>
      </w:tblGrid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604" w:rsidRPr="00BA7E30" w:rsidRDefault="00675604" w:rsidP="006756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04" w:rsidRPr="00BA7E30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7F5F87">
        <w:trPr>
          <w:trHeight w:val="315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 2025-2026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BA7E3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на 2025 год,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Сумма          на 2026 год,       тыс. ру</w:t>
            </w:r>
            <w:r w:rsidRPr="00BA7E30">
              <w:rPr>
                <w:sz w:val="24"/>
                <w:szCs w:val="24"/>
              </w:rPr>
              <w:t>б</w:t>
            </w:r>
            <w:r w:rsidRPr="00BA7E30">
              <w:rPr>
                <w:sz w:val="24"/>
                <w:szCs w:val="24"/>
              </w:rPr>
              <w:t>лей</w:t>
            </w:r>
          </w:p>
        </w:tc>
      </w:tr>
      <w:tr w:rsidR="00675604" w:rsidRPr="00BA7E30" w:rsidTr="007F5F87">
        <w:trPr>
          <w:trHeight w:val="345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образованию администрации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595078,8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573435,6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574582,8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107281,3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110916,2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детских дошкольных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47787,2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14507,4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13982,8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15413,6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14457,5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4839,4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17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ственных гарантий реал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зации  прав на получение общедоступного и бе</w:t>
            </w:r>
            <w:r w:rsidRPr="00675604">
              <w:rPr>
                <w:color w:val="000000"/>
                <w:sz w:val="24"/>
                <w:szCs w:val="24"/>
              </w:rPr>
              <w:t>с</w:t>
            </w:r>
            <w:r w:rsidRPr="00675604">
              <w:rPr>
                <w:color w:val="000000"/>
                <w:sz w:val="24"/>
                <w:szCs w:val="24"/>
              </w:rPr>
              <w:t>платного дошкольного о</w:t>
            </w:r>
            <w:r w:rsidRPr="00675604">
              <w:rPr>
                <w:color w:val="000000"/>
                <w:sz w:val="24"/>
                <w:szCs w:val="24"/>
              </w:rPr>
              <w:t>б</w:t>
            </w:r>
            <w:r w:rsidRPr="00675604">
              <w:rPr>
                <w:color w:val="000000"/>
                <w:sz w:val="24"/>
                <w:szCs w:val="24"/>
              </w:rPr>
              <w:t>разования в  дошкольных образовательных организ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 xml:space="preserve">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63129,0</w:t>
            </w:r>
          </w:p>
        </w:tc>
      </w:tr>
      <w:tr w:rsidR="00675604" w:rsidRPr="00BA7E30" w:rsidTr="007F5F87">
        <w:trPr>
          <w:trHeight w:val="207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41809,0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460,7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20859,3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443718,8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441205,0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36137,6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26696,0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8642,7</w:t>
            </w:r>
          </w:p>
        </w:tc>
      </w:tr>
      <w:tr w:rsidR="00675604" w:rsidRPr="00BA7E30" w:rsidTr="007F5F87">
        <w:trPr>
          <w:trHeight w:val="3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798,9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"Развитие образования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16991,6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85446,4</w:t>
            </w:r>
          </w:p>
        </w:tc>
      </w:tr>
      <w:tr w:rsidR="00675604" w:rsidRPr="00BA7E30" w:rsidTr="007F5F87">
        <w:trPr>
          <w:trHeight w:val="15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бесплатного горячего п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тания обучающихся, пол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чающих начальное общее образование 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образовательных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12851,2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9092,20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3759,00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модерн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зации школьных систем </w:t>
            </w:r>
            <w:r w:rsidRPr="0067560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68557,40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58000L7502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68557,40</w:t>
            </w:r>
          </w:p>
        </w:tc>
      </w:tr>
      <w:tr w:rsidR="00675604" w:rsidRPr="00BA7E30" w:rsidTr="007F5F87">
        <w:trPr>
          <w:trHeight w:val="15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стями здоровья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2686,0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677,3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Проведение мероприятий по обеспечению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советников директ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ра по воспитанию и вза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модействию с детскими общественными объедин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ниями в общеобразов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тельных организациях А</w:t>
            </w:r>
            <w:r w:rsidRPr="00675604">
              <w:rPr>
                <w:sz w:val="24"/>
                <w:szCs w:val="24"/>
              </w:rPr>
              <w:t>л</w:t>
            </w:r>
            <w:r w:rsidRPr="0067560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1351,8</w:t>
            </w:r>
          </w:p>
        </w:tc>
      </w:tr>
      <w:tr w:rsidR="00675604" w:rsidRPr="00BA7E30" w:rsidTr="007F5F87">
        <w:trPr>
          <w:trHeight w:val="15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1013,8</w:t>
            </w:r>
          </w:p>
        </w:tc>
      </w:tr>
      <w:tr w:rsidR="00675604" w:rsidRPr="00BA7E30" w:rsidTr="007F5F87">
        <w:trPr>
          <w:trHeight w:val="10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338,0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319621,0</w:t>
            </w:r>
          </w:p>
        </w:tc>
      </w:tr>
      <w:tr w:rsidR="00675604" w:rsidRPr="00BA7E30" w:rsidTr="007F5F87">
        <w:trPr>
          <w:trHeight w:val="2205"/>
        </w:trPr>
        <w:tc>
          <w:tcPr>
            <w:tcW w:w="306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вознаграждение за клас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ное руководство педагог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ческим работникам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дарственных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общеобразов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тельных организаций (ра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ходы на реализацию мер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18846,0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13273,3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5572,7</w:t>
            </w:r>
          </w:p>
        </w:tc>
      </w:tr>
      <w:tr w:rsidR="00675604" w:rsidRPr="00BA7E30" w:rsidTr="007F5F87">
        <w:trPr>
          <w:trHeight w:val="30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ственных гарантий реал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зации прав на получение общедоступного и бе</w:t>
            </w:r>
            <w:r w:rsidRPr="00675604">
              <w:rPr>
                <w:color w:val="000000"/>
                <w:sz w:val="24"/>
                <w:szCs w:val="24"/>
              </w:rPr>
              <w:t>с</w:t>
            </w:r>
            <w:r w:rsidRPr="00675604">
              <w:rPr>
                <w:color w:val="000000"/>
                <w:sz w:val="24"/>
                <w:szCs w:val="24"/>
              </w:rPr>
              <w:t>платного дошкольного, начального общего, осно</w:t>
            </w:r>
            <w:r w:rsidRPr="00675604">
              <w:rPr>
                <w:color w:val="000000"/>
                <w:sz w:val="24"/>
                <w:szCs w:val="24"/>
              </w:rPr>
              <w:t>в</w:t>
            </w:r>
            <w:r w:rsidRPr="00675604">
              <w:rPr>
                <w:color w:val="000000"/>
                <w:sz w:val="24"/>
                <w:szCs w:val="24"/>
              </w:rPr>
              <w:t>ного общего, среднего о</w:t>
            </w:r>
            <w:r w:rsidRPr="00675604">
              <w:rPr>
                <w:color w:val="000000"/>
                <w:sz w:val="24"/>
                <w:szCs w:val="24"/>
              </w:rPr>
              <w:t>б</w:t>
            </w:r>
            <w:r w:rsidRPr="00675604">
              <w:rPr>
                <w:color w:val="000000"/>
                <w:sz w:val="24"/>
                <w:szCs w:val="24"/>
              </w:rPr>
              <w:t>щего образования в мун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ципальных общеобразов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тельных организациях, обеспечение дополнител</w:t>
            </w:r>
            <w:r w:rsidRPr="00675604">
              <w:rPr>
                <w:color w:val="000000"/>
                <w:sz w:val="24"/>
                <w:szCs w:val="24"/>
              </w:rPr>
              <w:t>ь</w:t>
            </w:r>
            <w:r w:rsidRPr="00675604">
              <w:rPr>
                <w:color w:val="000000"/>
                <w:sz w:val="24"/>
                <w:szCs w:val="24"/>
              </w:rPr>
              <w:t xml:space="preserve">ного образования детей в </w:t>
            </w:r>
            <w:r w:rsidRPr="00675604">
              <w:rPr>
                <w:color w:val="000000"/>
                <w:sz w:val="24"/>
                <w:szCs w:val="24"/>
              </w:rPr>
              <w:lastRenderedPageBreak/>
              <w:t>муниципальных общеобр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300775,0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208160,7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4985,7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173,0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87455,6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12433,2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12433,2</w:t>
            </w:r>
          </w:p>
        </w:tc>
      </w:tr>
      <w:tr w:rsidR="00675604" w:rsidRPr="00BA7E30" w:rsidTr="007F5F87">
        <w:trPr>
          <w:trHeight w:val="18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11700,6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719,8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12,8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в Поспелихинском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10028,4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местного самоупра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4151,5</w:t>
            </w:r>
          </w:p>
        </w:tc>
      </w:tr>
      <w:tr w:rsidR="00675604" w:rsidRPr="00BA7E30" w:rsidTr="007F5F87">
        <w:trPr>
          <w:trHeight w:val="199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3599,1</w:t>
            </w:r>
          </w:p>
        </w:tc>
      </w:tr>
      <w:tr w:rsidR="00675604" w:rsidRPr="00BA7E30" w:rsidTr="007F5F87">
        <w:trPr>
          <w:trHeight w:val="60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547,1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 по делам несоверше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нолетних и защите их прав и органов опеки и попеч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1082,8</w:t>
            </w:r>
          </w:p>
        </w:tc>
      </w:tr>
      <w:tr w:rsidR="00675604" w:rsidRPr="00BA7E30" w:rsidTr="007F5F87">
        <w:trPr>
          <w:trHeight w:val="18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1002,8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</w:tr>
      <w:tr w:rsidR="00675604" w:rsidRPr="00BA7E30" w:rsidTr="007F5F87">
        <w:trPr>
          <w:trHeight w:val="10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0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8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бинеты, централизованные бухгалтерии, группы х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зяйственного обслужив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ния, учебные фильмотеки, межшкольные учебно-производственные комб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3572,1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3465,2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106,9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Расходы на обеспечение прав граждан и их бе</w:t>
            </w:r>
            <w:r w:rsidRPr="00675604">
              <w:rPr>
                <w:color w:val="000000"/>
                <w:sz w:val="24"/>
                <w:szCs w:val="24"/>
              </w:rPr>
              <w:t>з</w:t>
            </w:r>
            <w:r w:rsidRPr="00675604">
              <w:rPr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безопасности дорожного движения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</w:tr>
      <w:tr w:rsidR="00675604" w:rsidRPr="00BA7E30" w:rsidTr="007F5F87">
        <w:trPr>
          <w:trHeight w:val="88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58000S6900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1190,0</w:t>
            </w:r>
          </w:p>
        </w:tc>
      </w:tr>
      <w:tr w:rsidR="00675604" w:rsidRPr="00BA7E30" w:rsidTr="007F5F87">
        <w:trPr>
          <w:trHeight w:val="22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товка муниципальных служащих Администрации Поспелихинского района и ее структурных подразд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лений, привлечение мол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дых специалистов для 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боты в учреждениях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88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4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12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32,0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20496,0</w:t>
            </w:r>
          </w:p>
        </w:tc>
      </w:tr>
      <w:tr w:rsidR="00675604" w:rsidRPr="00BA7E30" w:rsidTr="007F5F87">
        <w:trPr>
          <w:trHeight w:val="166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тельской платы за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смотр и уход за детьми, осваивающими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тельные программы 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школьного образования в организациях, осущест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2409,0</w:t>
            </w:r>
          </w:p>
        </w:tc>
      </w:tr>
      <w:tr w:rsidR="00675604" w:rsidRPr="00BA7E30" w:rsidTr="007F5F87">
        <w:trPr>
          <w:trHeight w:val="6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1661,6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747,4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мье опекуна (попечителя) и приемной семье, а также  вознаграждение, причит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ющееся приемному род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18087,0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5394,0</w:t>
            </w:r>
          </w:p>
        </w:tc>
      </w:tr>
      <w:tr w:rsidR="00675604" w:rsidRPr="00BA7E30" w:rsidTr="007F5F87">
        <w:trPr>
          <w:trHeight w:val="3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2585,0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10108,0</w:t>
            </w:r>
          </w:p>
        </w:tc>
      </w:tr>
      <w:tr w:rsidR="00675604" w:rsidRPr="00BA7E30" w:rsidTr="007F5F87">
        <w:trPr>
          <w:trHeight w:val="3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3728,3</w:t>
            </w:r>
          </w:p>
        </w:tc>
      </w:tr>
      <w:tr w:rsidR="00675604" w:rsidRPr="00BA7E30" w:rsidTr="007F5F87">
        <w:trPr>
          <w:trHeight w:val="3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бинеты, централизованные бухгалтерии, группы х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зяйственного обслужив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ния, учебные фильмотеки, межшкольные учебно-производственные комб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18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386,0</w:t>
            </w:r>
          </w:p>
        </w:tc>
      </w:tr>
      <w:tr w:rsidR="00675604" w:rsidRPr="00BA7E30" w:rsidTr="007F5F87">
        <w:trPr>
          <w:trHeight w:val="698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товка муниципальных служащих Администрации Поспелихинского района и ее структурных подразд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лений, привлечение мол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дых специалистов для 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боты в учреждениях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4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Управление сельского х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3342,3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местного самоупра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3021,3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2864,0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156,5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0,8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"Развитие сельского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ства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1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Комитет по финансам, налоговой и кредитной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литике администрации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 А</w:t>
            </w:r>
            <w:r w:rsidRPr="00675604">
              <w:rPr>
                <w:sz w:val="24"/>
                <w:szCs w:val="24"/>
              </w:rPr>
              <w:t>л</w:t>
            </w:r>
            <w:r w:rsidRPr="00675604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28238,7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28381,7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11905,7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местного самоупра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9096,4</w:t>
            </w:r>
          </w:p>
        </w:tc>
      </w:tr>
      <w:tr w:rsidR="00675604" w:rsidRPr="00BA7E30" w:rsidTr="007F5F87">
        <w:trPr>
          <w:trHeight w:val="19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8463,0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632,6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0,8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20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Учебно-методические к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бинеты, централизованные бухгалтерии, группы х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зяйственного обслужив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ния, учебные фильмотеки, межшкольные учебно-производственные комб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19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2809,3</w:t>
            </w:r>
          </w:p>
        </w:tc>
      </w:tr>
      <w:tr w:rsidR="00675604" w:rsidRPr="00BA7E30" w:rsidTr="007F5F87">
        <w:trPr>
          <w:trHeight w:val="22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товка муниципальных служащих Администрации Поспелихинского района и ее структурных подразд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лений, привлечение мол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дых специалистов для 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боты в учреждениях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Мобилизационная и вн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Российской Федерации 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воинского учета орган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ми местного самоуправл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поселений,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и городских окр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2383,7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Росси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межбюджетные трансферты общего хара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25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бюджетам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районов из бюджетов поселений и межбюдже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полномочий по решению вопросов местного знач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 соответствии с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ключенными соглашени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РФ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межбюджетные трансферты общего хара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25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бюджетам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районов из бюджетов поселений и межбюдже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полномочий по решению вопросов местного знач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 соответствии с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ключенными соглашени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РФ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259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бюджетам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районов из бюджетов поселений и межбюдже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полномочий по решению вопросов местного знач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 соответствии с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ключенными соглашени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РФ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24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бюджетам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районов из бюджетов поселений и межбюдже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полномочий по решению вопросов местного знач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 соответствии с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ключенными соглашени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28,5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ственного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Росси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 на выравнивание бюджетной обеспеченн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сти субъектов Российской Федерации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Росси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поселений из районного фонда ф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нансовой поддержки пос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510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4461,4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Муниципальная программа "Поддержание устойчивого исполнения бюджетов сельских поселений П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спелихинского района А</w:t>
            </w:r>
            <w:r w:rsidRPr="00675604">
              <w:rPr>
                <w:color w:val="000000"/>
                <w:sz w:val="24"/>
                <w:szCs w:val="24"/>
              </w:rPr>
              <w:t>л</w:t>
            </w:r>
            <w:r w:rsidRPr="00675604"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Администрация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124156,8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Общегосударственные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41990,1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40771,0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высш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го должностного лица субъекта РФ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Российской Федерации 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2395,0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Прав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 Российской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рации, высших исполн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тельных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Центральный аппарат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местного самоупра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26205,4</w:t>
            </w:r>
          </w:p>
        </w:tc>
      </w:tr>
      <w:tr w:rsidR="00675604" w:rsidRPr="00BA7E30" w:rsidTr="007F5F87">
        <w:trPr>
          <w:trHeight w:val="15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23696,0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2430,5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78,9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сяжные заседатели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66,9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Контрольно-счетный орган Поспелихинского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ганов местного самоупра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lastRenderedPageBreak/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653,1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общегосударстве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10450,6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19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391,0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0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(оказании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Учебно-методические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бинеты, централизованные бухгалтерии, группы х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зяйственного обслужив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 xml:space="preserve">ния, учебные фильмотеки, межшкольные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изводственные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5938,2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4708,2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1230,0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"Комплексные меры 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тиводействия злоупотре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лению наркотиками и их незаконному обороту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7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"Улучшение условий и охраны труда в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lastRenderedPageBreak/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22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товка муниципальных служащих Администрации Поспелихинского района и ее структурных подразд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лений, привлечение мол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дых специалистов для 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боты в учреждениях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03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дерации и органов местн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4121,4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4109,4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безопа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ность и правоохранител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2333,7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2143,7</w:t>
            </w:r>
          </w:p>
        </w:tc>
      </w:tr>
      <w:tr w:rsidR="00675604" w:rsidRPr="00BA7E30" w:rsidTr="007F5F87">
        <w:trPr>
          <w:trHeight w:val="13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Защита населения и терр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национальной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и правоохран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2138,7</w:t>
            </w:r>
          </w:p>
        </w:tc>
      </w:tr>
      <w:tr w:rsidR="00675604" w:rsidRPr="00BA7E30" w:rsidTr="007F5F87">
        <w:trPr>
          <w:trHeight w:val="556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2079,7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безопасн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прав граждан и их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"Профилактика преступл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ний и иных правонаруш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ний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безопасности дорожного движения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идеол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гии терроризма в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r w:rsidRPr="00BA7E30">
              <w:t> </w:t>
            </w:r>
          </w:p>
        </w:tc>
      </w:tr>
      <w:tr w:rsidR="00675604" w:rsidRPr="00BA7E30" w:rsidTr="007F5F87">
        <w:trPr>
          <w:trHeight w:val="7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экстр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мизму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15569,4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19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регулярных перевозок па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сажиров и багажа автом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бильным транспортом (а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тобус) по регулируемым тарифам по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ному маршруту в границах муниципального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 Поспелихинский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Дорожное хозяйство (д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9119,4</w:t>
            </w:r>
          </w:p>
        </w:tc>
      </w:tr>
      <w:tr w:rsidR="00675604" w:rsidRPr="00BA7E30" w:rsidTr="007F5F87">
        <w:trPr>
          <w:trHeight w:val="105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конструкция и строител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ство автомобильных дорог, являющихся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4506,3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4506,3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монт автомобильных дорог общего пользования нас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9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4613,1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6450,0</w:t>
            </w:r>
          </w:p>
        </w:tc>
      </w:tr>
      <w:tr w:rsidR="00675604" w:rsidRPr="00BA7E30" w:rsidTr="007F5F87">
        <w:trPr>
          <w:trHeight w:val="10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малого и средн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го предпринимательства в Поспелихинском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отношений по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69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строительства, архитект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lastRenderedPageBreak/>
              <w:t>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государственной власти субъектов Российской Ф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дерации и органов местн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340,0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b/>
                <w:bCs/>
                <w:sz w:val="24"/>
                <w:szCs w:val="24"/>
              </w:rPr>
            </w:pPr>
            <w:r w:rsidRPr="00BA7E3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42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благоустройству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250,0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9843,4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Дополнительное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Обеспечение деятельности организаций (учреждений) дополнительного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556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9274,2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"Молодежь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 по делам несоверше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нолетних и защите их прав и органов опеки и попеч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569,2</w:t>
            </w:r>
          </w:p>
        </w:tc>
      </w:tr>
      <w:tr w:rsidR="00675604" w:rsidRPr="00BA7E30" w:rsidTr="007F5F87">
        <w:trPr>
          <w:trHeight w:val="15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соналу в целях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выполнения функций государственными (мун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ципальными) органами, казенными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527,1</w:t>
            </w:r>
          </w:p>
        </w:tc>
      </w:tr>
      <w:tr w:rsidR="00675604" w:rsidRPr="00BA7E30" w:rsidTr="007F5F87">
        <w:trPr>
          <w:trHeight w:val="10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42,1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37056,1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36756,1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3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35756,1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41657,3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организ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"Развитие культуры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812,4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40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604,1</w:t>
            </w:r>
          </w:p>
        </w:tc>
      </w:tr>
      <w:tr w:rsidR="00675604" w:rsidRPr="00BA7E30" w:rsidTr="007F5F87">
        <w:trPr>
          <w:trHeight w:val="9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комфортным жильем нас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ление Поспелихинского района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по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жильем молодых 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14000L4970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465,0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139,1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59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Российской Федерации 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172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полномочий по постановке на учет и учет граждан, выехавших из районов Крайнего Севера и приравненных к ним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ностей, имеющих право на получение жилищных су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8,3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12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 xml:space="preserve">ниципальных учреждений  Поспелихинского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мероприятий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0,0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коммерчиским</w:t>
            </w:r>
            <w:proofErr w:type="spellEnd"/>
            <w:r w:rsidRPr="00675604">
              <w:rPr>
                <w:sz w:val="24"/>
                <w:szCs w:val="24"/>
              </w:rPr>
              <w:t xml:space="preserve"> организ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0,0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64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здравоохранения, физич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товки (сборные команды) и иные организации (учр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ждения) в сфере физич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960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12958,0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13019,6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6204,0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</w:pPr>
            <w:r w:rsidRPr="00BA7E30">
              <w:t>13166,0</w:t>
            </w:r>
          </w:p>
        </w:tc>
      </w:tr>
      <w:tr w:rsidR="00675604" w:rsidRPr="00BA7E30" w:rsidTr="007F5F87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center"/>
            </w:pPr>
            <w:r w:rsidRPr="00BA7E30"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755143,6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BA7E30" w:rsidRDefault="00675604" w:rsidP="007F5F87">
            <w:pPr>
              <w:jc w:val="right"/>
              <w:rPr>
                <w:sz w:val="24"/>
                <w:szCs w:val="24"/>
              </w:rPr>
            </w:pPr>
            <w:r w:rsidRPr="00BA7E30">
              <w:rPr>
                <w:sz w:val="24"/>
                <w:szCs w:val="24"/>
              </w:rPr>
              <w:t>764511,6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p w:rsidR="00675604" w:rsidRDefault="00675604" w:rsidP="00675604"/>
    <w:tbl>
      <w:tblPr>
        <w:tblW w:w="9306" w:type="dxa"/>
        <w:tblLook w:val="04A0" w:firstRow="1" w:lastRow="0" w:firstColumn="1" w:lastColumn="0" w:noHBand="0" w:noVBand="1"/>
      </w:tblPr>
      <w:tblGrid>
        <w:gridCol w:w="3828"/>
        <w:gridCol w:w="1559"/>
        <w:gridCol w:w="850"/>
        <w:gridCol w:w="709"/>
        <w:gridCol w:w="851"/>
        <w:gridCol w:w="1509"/>
      </w:tblGrid>
      <w:tr w:rsidR="00675604" w:rsidRPr="00085359" w:rsidTr="007F5F87">
        <w:trPr>
          <w:trHeight w:val="315"/>
        </w:trPr>
        <w:tc>
          <w:tcPr>
            <w:tcW w:w="9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</w:p>
        </w:tc>
      </w:tr>
      <w:tr w:rsidR="00675604" w:rsidRPr="00085359" w:rsidTr="007F5F87">
        <w:trPr>
          <w:trHeight w:val="315"/>
        </w:trPr>
        <w:tc>
          <w:tcPr>
            <w:tcW w:w="9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подгруппам) видов расходов на 2024 год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085359" w:rsidTr="007F5F87">
        <w:trPr>
          <w:trHeight w:val="5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08535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08535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Сумма тыс. рублей</w:t>
            </w:r>
          </w:p>
        </w:tc>
      </w:tr>
      <w:tr w:rsidR="00675604" w:rsidRPr="00085359" w:rsidTr="007F5F87">
        <w:trPr>
          <w:trHeight w:val="3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45358,9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45358,9</w:t>
            </w:r>
          </w:p>
        </w:tc>
      </w:tr>
      <w:tr w:rsidR="00675604" w:rsidRPr="00085359" w:rsidTr="007F5F8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42655,9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23715,8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9118,7</w:t>
            </w:r>
          </w:p>
        </w:tc>
      </w:tr>
      <w:tr w:rsidR="00675604" w:rsidRPr="00085359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2864,0</w:t>
            </w:r>
          </w:p>
        </w:tc>
      </w:tr>
      <w:tr w:rsidR="00675604" w:rsidRPr="00085359" w:rsidTr="007F5F87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3599,1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1940,8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627,1</w:t>
            </w:r>
          </w:p>
        </w:tc>
      </w:tr>
      <w:tr w:rsidR="00675604" w:rsidRPr="00085359" w:rsidTr="007F5F87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156,5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547,1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79,9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5,3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2703,0</w:t>
            </w:r>
          </w:p>
        </w:tc>
      </w:tr>
      <w:tr w:rsidR="00675604" w:rsidRPr="00085359" w:rsidTr="007F5F87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2631,0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72,0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4025,6</w:t>
            </w:r>
          </w:p>
        </w:tc>
      </w:tr>
      <w:tr w:rsidR="00675604" w:rsidRPr="00085359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учета органами местного самоуправления поселений,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и городских округов.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1971,0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1971,0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3,3</w:t>
            </w:r>
          </w:p>
        </w:tc>
      </w:tr>
      <w:tr w:rsidR="00675604" w:rsidRPr="00085359" w:rsidTr="007F5F87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3,3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администр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391,0</w:t>
            </w:r>
          </w:p>
        </w:tc>
      </w:tr>
      <w:tr w:rsidR="00675604" w:rsidRPr="00085359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391,0</w:t>
            </w:r>
          </w:p>
        </w:tc>
      </w:tr>
      <w:tr w:rsidR="00675604" w:rsidRPr="00085359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1652,0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1529,9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122,1</w:t>
            </w:r>
          </w:p>
        </w:tc>
      </w:tr>
      <w:tr w:rsidR="00675604" w:rsidRPr="00085359" w:rsidTr="007F5F8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равненных к ним местностей, имеющих право на получение 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лищных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8,3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8,3</w:t>
            </w:r>
          </w:p>
        </w:tc>
      </w:tr>
      <w:tr w:rsidR="00675604" w:rsidRPr="00085359" w:rsidTr="007F5F8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123621,4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81949,2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43998,0</w:t>
            </w:r>
          </w:p>
        </w:tc>
      </w:tr>
      <w:tr w:rsidR="00675604" w:rsidRPr="00085359" w:rsidTr="007F5F87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9198,0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15717,2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14244,4</w:t>
            </w:r>
          </w:p>
        </w:tc>
      </w:tr>
      <w:tr w:rsidR="00675604" w:rsidRPr="00085359" w:rsidTr="007F5F8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4838,4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24611,8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19041,2</w:t>
            </w:r>
          </w:p>
        </w:tc>
      </w:tr>
      <w:tr w:rsidR="00675604" w:rsidRPr="00085359" w:rsidTr="007F5F87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4719,5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809,1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 дополн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13339,4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483,7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6142,3</w:t>
            </w:r>
          </w:p>
        </w:tc>
      </w:tr>
      <w:tr w:rsidR="00675604" w:rsidRPr="00085359" w:rsidTr="007F5F8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услуг)подведомственных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26710,2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 деятел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ности (оказание услуг) иных 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14962,0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вания, учебные фильмотеки, ме</w:t>
            </w:r>
            <w:r w:rsidRPr="00675604">
              <w:rPr>
                <w:sz w:val="24"/>
                <w:szCs w:val="24"/>
              </w:rPr>
              <w:t>ж</w:t>
            </w:r>
            <w:r w:rsidRPr="00675604">
              <w:rPr>
                <w:sz w:val="24"/>
                <w:szCs w:val="24"/>
              </w:rPr>
              <w:t xml:space="preserve">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учебнопроизводстве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12823,3</w:t>
            </w:r>
          </w:p>
        </w:tc>
      </w:tr>
      <w:tr w:rsidR="00675604" w:rsidRPr="00085359" w:rsidTr="007F5F87">
        <w:trPr>
          <w:trHeight w:val="17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7914,5</w:t>
            </w:r>
          </w:p>
        </w:tc>
      </w:tr>
      <w:tr w:rsidR="00675604" w:rsidRPr="00085359" w:rsidTr="007F5F8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3465,2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1366,7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76,9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обеспечению национальной безопасности и пр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2138,7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2079,7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59,0</w:t>
            </w:r>
          </w:p>
        </w:tc>
      </w:tr>
      <w:tr w:rsidR="00675604" w:rsidRPr="00085359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 на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чение прав граждан и их безопа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2246,0</w:t>
            </w:r>
          </w:p>
        </w:tc>
      </w:tr>
      <w:tr w:rsidR="00675604" w:rsidRPr="00085359" w:rsidTr="007F5F87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филактика преступлений и иных правонарушений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вышения безопасности дорожного движения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тиводействие идеологии терр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ризма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1510,5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щита населения и территорий от чрезвычайных ситуаций,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чение пожарной безопасности и безопасности людей на водных объектах муниципального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Поспелихинский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фортным жильем население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обеспечению жильем 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lastRenderedPageBreak/>
              <w:t>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lastRenderedPageBreak/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14000L4970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465,0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госбережение и повышение эне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гетической эффективности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182,2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34,8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сельского хозяйства 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лихинского 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тиводействие </w:t>
            </w:r>
            <w:proofErr w:type="spellStart"/>
            <w:r w:rsidRPr="00675604">
              <w:rPr>
                <w:sz w:val="24"/>
                <w:szCs w:val="24"/>
              </w:rPr>
              <w:t>экстримизму</w:t>
            </w:r>
            <w:proofErr w:type="spellEnd"/>
            <w:r w:rsidRPr="00675604">
              <w:rPr>
                <w:sz w:val="24"/>
                <w:szCs w:val="24"/>
              </w:rPr>
              <w:t xml:space="preserve"> в </w:t>
            </w:r>
            <w:proofErr w:type="spellStart"/>
            <w:r w:rsidRPr="00675604">
              <w:rPr>
                <w:sz w:val="24"/>
                <w:szCs w:val="24"/>
              </w:rPr>
              <w:t>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</w:t>
            </w:r>
            <w:proofErr w:type="spellEnd"/>
            <w:r w:rsidRPr="0067560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населения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хинского района Алтайского края жилищно-коммунальными усл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32697,6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4687,3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4687,3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проектов развития общественной инфр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структуры, основанных на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1176,5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1176,5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по строительству,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ции, ремонту и капитальному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монту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15979,8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15979,8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Расходы, осуществляемые в целях соблюдения предельных (макс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мальных) индексов изменения размера вносимой гражданами платы за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43000S1210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 xml:space="preserve">витие культуры Поспелихинского района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4228,4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Государственная поддержка о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440A155194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3604,4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Государственная поддержка о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440A255191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101,0</w:t>
            </w:r>
          </w:p>
        </w:tc>
      </w:tr>
      <w:tr w:rsidR="00675604" w:rsidRPr="00085359" w:rsidTr="007F5F87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440A255191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форматизация органов местного самоуправления Поспелихинского района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плексное развитие сельских те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риторий Поспелихинского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улучшение жилищных условий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52000S0630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общественного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21,6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5,0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3,4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 программа "С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действие занятости населения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спелихинского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322,3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322,3</w:t>
            </w:r>
          </w:p>
        </w:tc>
      </w:tr>
      <w:tr w:rsidR="00675604" w:rsidRPr="00085359" w:rsidTr="007F5F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67,6</w:t>
            </w:r>
          </w:p>
        </w:tc>
      </w:tr>
      <w:tr w:rsidR="00675604" w:rsidRPr="00085359" w:rsidTr="007F5F87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185,5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69,2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лодежь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образования в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ском районе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48129,0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24716,6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14537,6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10176,5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2,5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ного горячего питания обуча</w:t>
            </w:r>
            <w:r w:rsidRPr="00675604">
              <w:rPr>
                <w:sz w:val="24"/>
                <w:szCs w:val="24"/>
              </w:rPr>
              <w:t>ю</w:t>
            </w:r>
            <w:r w:rsidRPr="00675604">
              <w:rPr>
                <w:sz w:val="24"/>
                <w:szCs w:val="24"/>
              </w:rPr>
              <w:t>щихся, получающих начальное общее образование 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и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13954,7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9878,5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4076,2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 двухразовым питанием об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чающихся с ограниченными во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можностями здоровья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образовательных орган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2713,1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2029,0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684,1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 одноразовым горячим пит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4424,2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3334,4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1089,8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Организация отдыха и оздоровл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1202,0</w:t>
            </w:r>
          </w:p>
        </w:tc>
      </w:tr>
      <w:tr w:rsidR="00675604" w:rsidRPr="00085359" w:rsidTr="007F5F8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58000S6900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1202,0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75604">
              <w:rPr>
                <w:sz w:val="24"/>
                <w:szCs w:val="24"/>
              </w:rPr>
              <w:t>мероприятийпо</w:t>
            </w:r>
            <w:proofErr w:type="spellEnd"/>
            <w:r w:rsidRPr="00675604">
              <w:rPr>
                <w:sz w:val="24"/>
                <w:szCs w:val="24"/>
              </w:rPr>
              <w:t xml:space="preserve"> обе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печению деятельности советников директора по воспитанию и вза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модействию с детскими общ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ственными объединениями в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щеобразовательных организациях Алтайского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1118,3</w:t>
            </w:r>
          </w:p>
        </w:tc>
      </w:tr>
      <w:tr w:rsidR="00675604" w:rsidRPr="00085359" w:rsidTr="007F5F8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580ЕВ51790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838,7</w:t>
            </w:r>
          </w:p>
        </w:tc>
      </w:tr>
      <w:tr w:rsidR="00675604" w:rsidRPr="00085359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580EВ51790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279,6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грамма  поддержки и развития м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лого и среднего предпринимател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 на территории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плексные меры противодействия злоупотреблению наркотиками и их незаконному обороту в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лихинском районе"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10,0</w:t>
            </w:r>
          </w:p>
        </w:tc>
      </w:tr>
      <w:tr w:rsidR="00675604" w:rsidRPr="00085359" w:rsidTr="007F5F8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вышение уровня пожарной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муниципальных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в Поспелихинском ра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4597,1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4597,1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137,9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2989,9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294,5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241,3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822,0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131,1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79,4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1,4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витие физической культуры и спорта в Поспелихинском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236,0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ной поддержки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147,1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12,9</w:t>
            </w:r>
          </w:p>
        </w:tc>
      </w:tr>
      <w:tr w:rsidR="00675604" w:rsidRPr="00085359" w:rsidTr="007F5F87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</w:t>
            </w:r>
            <w:r w:rsidRPr="00675604">
              <w:rPr>
                <w:color w:val="000000"/>
                <w:sz w:val="24"/>
                <w:szCs w:val="24"/>
              </w:rPr>
              <w:t>д</w:t>
            </w:r>
            <w:r w:rsidRPr="00675604">
              <w:rPr>
                <w:color w:val="000000"/>
                <w:sz w:val="24"/>
                <w:szCs w:val="24"/>
              </w:rPr>
              <w:t>держание устойчивого исполнения бюджетов сельских поселений П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спелихинского района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9162,9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готовка и переподготовка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служащих и работн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ков муниципальных учреждений Поспелихинского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меропри</w:t>
            </w:r>
            <w:r w:rsidRPr="00675604">
              <w:rPr>
                <w:sz w:val="24"/>
                <w:szCs w:val="24"/>
              </w:rPr>
              <w:t>я</w:t>
            </w:r>
            <w:r w:rsidRPr="00675604">
              <w:rPr>
                <w:sz w:val="24"/>
                <w:szCs w:val="24"/>
              </w:rPr>
              <w:t>тий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610,0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54,0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550,0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426180,8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395654,0</w:t>
            </w:r>
          </w:p>
        </w:tc>
      </w:tr>
      <w:tr w:rsidR="00675604" w:rsidRPr="00085359" w:rsidTr="007F5F87">
        <w:trPr>
          <w:trHeight w:val="186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граждение за классное руково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ство педагогическим работникам государственных и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общеобразовательных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(расходы на реализацию мероприятий в муниципальных учреждениях)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18846,0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13273,3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5572,7</w:t>
            </w:r>
          </w:p>
        </w:tc>
      </w:tr>
      <w:tr w:rsidR="00675604" w:rsidRPr="00085359" w:rsidTr="007F5F87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>ного дошкольного образования в дошкольных образовательных о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64006,0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42392,0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460,7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21153,3</w:t>
            </w:r>
          </w:p>
        </w:tc>
      </w:tr>
      <w:tr w:rsidR="00675604" w:rsidRPr="00085359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государственных г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рантий реализации прав на пол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чение общедоступного и беспла</w:t>
            </w:r>
            <w:r w:rsidRPr="00675604">
              <w:rPr>
                <w:color w:val="000000"/>
                <w:sz w:val="24"/>
                <w:szCs w:val="24"/>
              </w:rPr>
              <w:t>т</w:t>
            </w:r>
            <w:r w:rsidRPr="00675604">
              <w:rPr>
                <w:color w:val="000000"/>
                <w:sz w:val="24"/>
                <w:szCs w:val="24"/>
              </w:rPr>
              <w:t xml:space="preserve">ного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дошкольного,начального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</w:t>
            </w:r>
            <w:r w:rsidRPr="00675604">
              <w:rPr>
                <w:color w:val="000000"/>
                <w:sz w:val="24"/>
                <w:szCs w:val="24"/>
              </w:rPr>
              <w:t>б</w:t>
            </w:r>
            <w:r w:rsidRPr="00675604">
              <w:rPr>
                <w:color w:val="000000"/>
                <w:sz w:val="24"/>
                <w:szCs w:val="24"/>
              </w:rPr>
              <w:t>щего, основного общего, среднего общего образования в муниц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 xml:space="preserve">пальных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общеоразовательных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ганизациях, обеспечение дополн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тельного образования детей в м</w:t>
            </w:r>
            <w:r w:rsidRPr="00675604">
              <w:rPr>
                <w:color w:val="000000"/>
                <w:sz w:val="24"/>
                <w:szCs w:val="24"/>
              </w:rPr>
              <w:t>у</w:t>
            </w:r>
            <w:r w:rsidRPr="00675604">
              <w:rPr>
                <w:color w:val="000000"/>
                <w:sz w:val="24"/>
                <w:szCs w:val="24"/>
              </w:rPr>
              <w:t>ниципальных общеобразовател</w:t>
            </w:r>
            <w:r w:rsidRPr="00675604">
              <w:rPr>
                <w:color w:val="000000"/>
                <w:sz w:val="24"/>
                <w:szCs w:val="24"/>
              </w:rPr>
              <w:t>ь</w:t>
            </w:r>
            <w:r w:rsidRPr="00675604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312802,0</w:t>
            </w:r>
          </w:p>
        </w:tc>
      </w:tr>
      <w:tr w:rsidR="00675604" w:rsidRPr="00085359" w:rsidTr="007F5F87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217339,6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5027,7</w:t>
            </w:r>
          </w:p>
        </w:tc>
      </w:tr>
      <w:tr w:rsidR="00675604" w:rsidRPr="00085359" w:rsidTr="007F5F87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173,0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90261,7</w:t>
            </w:r>
          </w:p>
        </w:tc>
      </w:tr>
      <w:tr w:rsidR="00675604" w:rsidRPr="00085359" w:rsidTr="007F5F87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охранения,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Центры спортивной подготовки (сборные команды) и иные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низации (учреждения) в сфере ф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9798,8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20728,0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200,0</w:t>
            </w:r>
          </w:p>
        </w:tc>
      </w:tr>
      <w:tr w:rsidR="00675604" w:rsidRPr="00085359" w:rsidTr="007F5F87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Компенсация части родительской платы за присмотр и уход за дет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ми, осваивающими  образовател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ные программы дошкольного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 в организациях, 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ществляющих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2409,0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1661,6</w:t>
            </w:r>
          </w:p>
        </w:tc>
      </w:tr>
      <w:tr w:rsidR="00675604" w:rsidRPr="00085359" w:rsidTr="007F5F87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747,4</w:t>
            </w:r>
          </w:p>
        </w:tc>
      </w:tr>
      <w:tr w:rsidR="00675604" w:rsidRPr="00085359" w:rsidTr="007F5F87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семье оп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куна (попечителя) и приемной с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мье, а также на вознаграждение, причитающееся приемному род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18087,0</w:t>
            </w:r>
          </w:p>
        </w:tc>
      </w:tr>
      <w:tr w:rsidR="00675604" w:rsidRPr="00085359" w:rsidTr="007F5F8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5394,0</w:t>
            </w:r>
          </w:p>
        </w:tc>
      </w:tr>
      <w:tr w:rsidR="00675604" w:rsidRPr="00085359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5394,0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приемному род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2585,0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2585,0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10108,0</w:t>
            </w:r>
          </w:p>
        </w:tc>
      </w:tr>
      <w:tr w:rsidR="00675604" w:rsidRPr="00085359" w:rsidTr="007F5F8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10108,0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части 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90400S0620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32,0</w:t>
            </w:r>
          </w:p>
        </w:tc>
      </w:tr>
      <w:tr w:rsidR="00675604" w:rsidRPr="00085359" w:rsidTr="007F5F87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вопросы в области наци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16390,9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150,0</w:t>
            </w:r>
          </w:p>
        </w:tc>
      </w:tr>
      <w:tr w:rsidR="00675604" w:rsidRPr="00085359" w:rsidTr="007F5F8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15994,9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лярных перевозок пассажиров и багажа автомобильным транспо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том (автобус) по регулируемым тарифам по муниципальному маршруту в границах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образования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 сети автом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бильных дорог местного польз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9120017270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9120017270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4900,0</w:t>
            </w:r>
          </w:p>
        </w:tc>
      </w:tr>
      <w:tr w:rsidR="00675604" w:rsidRPr="00085359" w:rsidTr="007F5F87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реконстру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ция и строительство автомобил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дорог, являющихся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5181,8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5181,8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ремонт 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томобильных дорог общего пол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4613,1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4613,1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246,0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вопросы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19867,8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</w:t>
            </w:r>
            <w:r w:rsidRPr="00675604">
              <w:rPr>
                <w:sz w:val="24"/>
                <w:szCs w:val="24"/>
              </w:rPr>
              <w:t>щ</w:t>
            </w:r>
            <w:r w:rsidRPr="00675604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19867,8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жилищн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90,0</w:t>
            </w:r>
          </w:p>
        </w:tc>
      </w:tr>
      <w:tr w:rsidR="00675604" w:rsidRPr="00085359" w:rsidTr="007F5F87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90,0</w:t>
            </w:r>
          </w:p>
        </w:tc>
      </w:tr>
      <w:tr w:rsidR="00675604" w:rsidRPr="00085359" w:rsidTr="007F5F8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665,8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665,8</w:t>
            </w:r>
          </w:p>
        </w:tc>
      </w:tr>
      <w:tr w:rsidR="00675604" w:rsidRPr="00085359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тельства, архитектуры и град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1096,3</w:t>
            </w:r>
          </w:p>
        </w:tc>
      </w:tr>
      <w:tr w:rsidR="00675604" w:rsidRPr="00085359" w:rsidTr="007F5F87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1096,3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устройству муниципальных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120,7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120,7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сурcы</w:t>
            </w:r>
            <w:proofErr w:type="spellEnd"/>
            <w:r w:rsidRPr="00675604">
              <w:rPr>
                <w:sz w:val="24"/>
                <w:szCs w:val="24"/>
              </w:rPr>
              <w:t>, потребляемые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17895,0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1414,0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2130,3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4800,2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485,0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1067,9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3553,9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570,0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2773,7</w:t>
            </w:r>
          </w:p>
        </w:tc>
      </w:tr>
      <w:tr w:rsidR="00675604" w:rsidRPr="00085359" w:rsidTr="007F5F8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92900S1190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1100,0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щего характера бюджетам субъе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тов Российской Федерации 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10508,7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муниципальных образ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ченности поселений из районного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4927,0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5581,7</w:t>
            </w:r>
          </w:p>
        </w:tc>
      </w:tr>
      <w:tr w:rsidR="00675604" w:rsidRPr="00085359" w:rsidTr="007F5F87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муниципальных районов из бюджетов поселений и межбю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жетные трансферты бюджетам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селений из бюджетов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районов на осуществл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ние части полномочий по реш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5581,7</w:t>
            </w:r>
          </w:p>
        </w:tc>
      </w:tr>
      <w:tr w:rsidR="00675604" w:rsidRPr="00085359" w:rsidTr="007F5F87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4000,0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350,8</w:t>
            </w:r>
          </w:p>
        </w:tc>
      </w:tr>
      <w:tr w:rsidR="00675604" w:rsidRPr="00085359" w:rsidTr="007F5F8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302,4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900,0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28,5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сийской Федерации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69995,4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1000,0</w:t>
            </w:r>
          </w:p>
        </w:tc>
      </w:tr>
      <w:tr w:rsidR="00675604" w:rsidRPr="00085359" w:rsidTr="007F5F8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22,5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172,0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805,5</w:t>
            </w:r>
          </w:p>
        </w:tc>
      </w:tr>
      <w:tr w:rsidR="00675604" w:rsidRPr="00085359" w:rsidTr="007F5F8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совершенствование системы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30940,9</w:t>
            </w:r>
          </w:p>
        </w:tc>
      </w:tr>
      <w:tr w:rsidR="00675604" w:rsidRPr="00085359" w:rsidTr="007F5F87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proofErr w:type="spellStart"/>
            <w:r w:rsidRPr="00675604">
              <w:rPr>
                <w:sz w:val="24"/>
                <w:szCs w:val="24"/>
              </w:rPr>
              <w:t>Софинансирование</w:t>
            </w:r>
            <w:proofErr w:type="spellEnd"/>
            <w:r w:rsidRPr="00675604">
              <w:rPr>
                <w:sz w:val="24"/>
                <w:szCs w:val="24"/>
              </w:rPr>
              <w:t xml:space="preserve"> части расходов местных бюджетов по оплате тр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30940,9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10823,4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4500,0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3786,0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2500,0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7331,5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жетным, автономным учрежден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 и иным некоммерческим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2000,0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3,8</w:t>
            </w:r>
          </w:p>
        </w:tc>
      </w:tr>
      <w:tr w:rsidR="00675604" w:rsidRPr="00085359" w:rsidTr="007F5F87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38050,7</w:t>
            </w:r>
          </w:p>
        </w:tc>
      </w:tr>
      <w:tr w:rsidR="00675604" w:rsidRPr="00085359" w:rsidTr="007F5F87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Прочие выплаты по обязател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38050,7</w:t>
            </w:r>
          </w:p>
        </w:tc>
      </w:tr>
      <w:tr w:rsidR="00675604" w:rsidRPr="00085359" w:rsidTr="007F5F87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ниципальными) органами, казе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86,8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4996,3</w:t>
            </w:r>
          </w:p>
        </w:tc>
      </w:tr>
      <w:tr w:rsidR="00675604" w:rsidRPr="00085359" w:rsidTr="007F5F8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5622,7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27331,9</w:t>
            </w:r>
          </w:p>
        </w:tc>
      </w:tr>
      <w:tr w:rsidR="00675604" w:rsidRPr="00085359" w:rsidTr="007F5F8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13,0</w:t>
            </w:r>
          </w:p>
        </w:tc>
      </w:tr>
      <w:tr w:rsidR="00675604" w:rsidRPr="00085359" w:rsidTr="007F5F87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085359" w:rsidRDefault="00675604" w:rsidP="007F5F87">
            <w:pPr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center"/>
              <w:rPr>
                <w:sz w:val="24"/>
                <w:szCs w:val="24"/>
              </w:rPr>
            </w:pPr>
            <w:r w:rsidRPr="00085359">
              <w:rPr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085359" w:rsidRDefault="00675604" w:rsidP="007F5F87">
            <w:pPr>
              <w:jc w:val="right"/>
            </w:pPr>
            <w:r w:rsidRPr="00085359">
              <w:t>821807,7</w:t>
            </w:r>
          </w:p>
        </w:tc>
      </w:tr>
    </w:tbl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 w:rsidP="00675604"/>
    <w:p w:rsidR="00675604" w:rsidRDefault="00675604">
      <w:r>
        <w:br w:type="page"/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к решению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районного Совета </w:t>
      </w:r>
    </w:p>
    <w:p w:rsidR="00675604" w:rsidRPr="00675604" w:rsidRDefault="00675604" w:rsidP="00675604">
      <w:pPr>
        <w:ind w:left="5103"/>
        <w:rPr>
          <w:sz w:val="24"/>
          <w:szCs w:val="24"/>
        </w:rPr>
      </w:pPr>
      <w:r w:rsidRPr="00675604">
        <w:rPr>
          <w:sz w:val="24"/>
          <w:szCs w:val="24"/>
        </w:rPr>
        <w:t xml:space="preserve">народных депутатов </w:t>
      </w:r>
    </w:p>
    <w:p w:rsidR="00675604" w:rsidRDefault="00675604" w:rsidP="00675604">
      <w:pPr>
        <w:ind w:firstLine="5103"/>
      </w:pPr>
      <w:r w:rsidRPr="00675604">
        <w:rPr>
          <w:sz w:val="24"/>
          <w:szCs w:val="24"/>
        </w:rPr>
        <w:t>от 17.06.2024 № 05</w:t>
      </w:r>
    </w:p>
    <w:p w:rsidR="00675604" w:rsidRDefault="00675604" w:rsidP="00675604"/>
    <w:tbl>
      <w:tblPr>
        <w:tblW w:w="17605" w:type="dxa"/>
        <w:tblLook w:val="04A0" w:firstRow="1" w:lastRow="0" w:firstColumn="1" w:lastColumn="0" w:noHBand="0" w:noVBand="1"/>
      </w:tblPr>
      <w:tblGrid>
        <w:gridCol w:w="1963"/>
        <w:gridCol w:w="1156"/>
        <w:gridCol w:w="506"/>
        <w:gridCol w:w="1195"/>
        <w:gridCol w:w="534"/>
        <w:gridCol w:w="175"/>
        <w:gridCol w:w="708"/>
        <w:gridCol w:w="709"/>
        <w:gridCol w:w="119"/>
        <w:gridCol w:w="1147"/>
        <w:gridCol w:w="829"/>
        <w:gridCol w:w="457"/>
        <w:gridCol w:w="1254"/>
        <w:gridCol w:w="1711"/>
        <w:gridCol w:w="5142"/>
      </w:tblGrid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8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Распределение бюджетных ассигнований по  целевым статьям, группам (группам и  подгруппам) видов расходов на 2025-2026 годы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8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98318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proofErr w:type="spellStart"/>
            <w:r w:rsidRPr="0098318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Сумма          на 2025 год,       тыс. ру</w:t>
            </w:r>
            <w:r w:rsidRPr="00983187">
              <w:rPr>
                <w:sz w:val="24"/>
                <w:szCs w:val="24"/>
              </w:rPr>
              <w:t>б</w:t>
            </w:r>
            <w:r w:rsidRPr="00983187">
              <w:rPr>
                <w:sz w:val="24"/>
                <w:szCs w:val="24"/>
              </w:rPr>
              <w:t>лей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Сумма          на 2026 год,       тыс. ру</w:t>
            </w:r>
            <w:r w:rsidRPr="00983187">
              <w:rPr>
                <w:sz w:val="24"/>
                <w:szCs w:val="24"/>
              </w:rPr>
              <w:t>б</w:t>
            </w:r>
            <w:r w:rsidRPr="00983187">
              <w:rPr>
                <w:sz w:val="24"/>
                <w:szCs w:val="24"/>
              </w:rPr>
              <w:t>лей</w:t>
            </w:r>
          </w:p>
        </w:tc>
      </w:tr>
      <w:tr w:rsidR="00675604" w:rsidRPr="00983187" w:rsidTr="007F5F87">
        <w:trPr>
          <w:gridAfter w:val="3"/>
          <w:wAfter w:w="8107" w:type="dxa"/>
          <w:trHeight w:val="34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Руководство и управление в сфере установленных функций органов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ственной власти субъектов Российской Федерации и органов местного сам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45464,1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45522,7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органов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45464,1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45522,7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Центральный аппарат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нов местного самоуправл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43069,1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43127,7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23696,0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23696,0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9116,1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2864,0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2864,0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3599,1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3599,1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2371,4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2430,5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632,6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632,6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156,5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156,5</w:t>
            </w:r>
          </w:p>
        </w:tc>
      </w:tr>
      <w:tr w:rsidR="00675604" w:rsidRPr="00983187" w:rsidTr="007F5F87">
        <w:trPr>
          <w:gridAfter w:val="3"/>
          <w:wAfter w:w="8107" w:type="dxa"/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547,1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547,1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78,9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0,8</w:t>
            </w:r>
          </w:p>
        </w:tc>
      </w:tr>
      <w:tr w:rsidR="00675604" w:rsidRPr="00983187" w:rsidTr="007F5F87">
        <w:trPr>
          <w:gridAfter w:val="3"/>
          <w:wAfter w:w="8107" w:type="dxa"/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5,3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Глава муниципального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2395,0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4230,6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4501,9</w:t>
            </w:r>
          </w:p>
        </w:tc>
      </w:tr>
      <w:tr w:rsidR="00675604" w:rsidRPr="00983187" w:rsidTr="007F5F87">
        <w:trPr>
          <w:gridAfter w:val="3"/>
          <w:wAfter w:w="8107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2175,9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2383,7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2175,9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2383,7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Составление (изменение) списков кандидатов в пр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сяжные заседатели фед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66,9</w:t>
            </w:r>
          </w:p>
        </w:tc>
      </w:tr>
      <w:tr w:rsidR="00675604" w:rsidRPr="00983187" w:rsidTr="007F5F87">
        <w:trPr>
          <w:gridAfter w:val="3"/>
          <w:wAfter w:w="8107" w:type="dxa"/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66,9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адм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</w:tr>
      <w:tr w:rsidR="00675604" w:rsidRPr="00983187" w:rsidTr="007F5F87">
        <w:trPr>
          <w:gridAfter w:val="3"/>
          <w:wAfter w:w="8107" w:type="dxa"/>
          <w:trHeight w:val="15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391,0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Функционирование коми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сий по делам несоверше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нолетних и защите их прав и органов опеки и попеч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1652,0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1652,0</w:t>
            </w:r>
          </w:p>
        </w:tc>
      </w:tr>
      <w:tr w:rsidR="00675604" w:rsidRPr="00983187" w:rsidTr="007F5F87">
        <w:trPr>
          <w:gridAfter w:val="3"/>
          <w:wAfter w:w="8107" w:type="dxa"/>
          <w:trHeight w:val="16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1529,9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1529,9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lastRenderedPageBreak/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0140070090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122,1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122,1</w:t>
            </w:r>
          </w:p>
        </w:tc>
      </w:tr>
      <w:tr w:rsidR="00675604" w:rsidRPr="00983187" w:rsidTr="007F5F87">
        <w:trPr>
          <w:gridAfter w:val="3"/>
          <w:wAfter w:w="8107" w:type="dxa"/>
          <w:trHeight w:val="12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Осуществление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полномочий по постановке на учет и учет граждан, выехавших из районов Крайнего Севера и приравненных к ним мес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ностей, имеющих право на получение жилищных су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сидий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0140070110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143692,1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162133,8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93091,7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105632,2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детских дошкольных орг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низаций (учреждений)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42304,0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47787,2</w:t>
            </w:r>
          </w:p>
        </w:tc>
      </w:tr>
      <w:tr w:rsidR="00675604" w:rsidRPr="00983187" w:rsidTr="007F5F87">
        <w:trPr>
          <w:gridAfter w:val="3"/>
          <w:wAfter w:w="8107" w:type="dxa"/>
          <w:trHeight w:val="15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14507,4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14507,4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7544,6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13982,8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15413,6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14457,5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4838,4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4839,4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школ-детских садов, школ начальных, неполных сре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них и средних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30138,9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36137,7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20884,0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26696,0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8451,0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8642,8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803,9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798,9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Обеспечение деятельности организаций (учреждений) дополнительного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20648,8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21707,4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11200,6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11700,6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719,8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9274,2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0210010420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деятельности (оказание услуг)подведомственных учреждений в сфере кул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35756,1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41657,3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0220010530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35756,1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41657,3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 деятельности (оказание услуг) иных подведо</w:t>
            </w:r>
            <w:r w:rsidRPr="00675604">
              <w:rPr>
                <w:sz w:val="24"/>
                <w:szCs w:val="24"/>
              </w:rPr>
              <w:t>м</w:t>
            </w:r>
            <w:r w:rsidRPr="00675604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14844,3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14844,3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Учебно-методические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бинеты, централизованные бухгалтерии, группы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ственного обслуживания, учебные фильмотеки, ме</w:t>
            </w:r>
            <w:r w:rsidRPr="00675604">
              <w:rPr>
                <w:sz w:val="24"/>
                <w:szCs w:val="24"/>
              </w:rPr>
              <w:t>ж</w:t>
            </w:r>
            <w:r w:rsidRPr="00675604">
              <w:rPr>
                <w:sz w:val="24"/>
                <w:szCs w:val="24"/>
              </w:rPr>
              <w:t xml:space="preserve">школьные </w:t>
            </w:r>
            <w:proofErr w:type="spellStart"/>
            <w:r w:rsidRPr="00675604">
              <w:rPr>
                <w:sz w:val="24"/>
                <w:szCs w:val="24"/>
              </w:rPr>
              <w:t>учебнопроизво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ственные</w:t>
            </w:r>
            <w:proofErr w:type="spellEnd"/>
            <w:r w:rsidRPr="00675604">
              <w:rPr>
                <w:sz w:val="24"/>
                <w:szCs w:val="24"/>
              </w:rPr>
              <w:t xml:space="preserve"> комбинаты, лог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педические пункты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12705,6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12705,6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7903,5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7903,5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3465,2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3465,2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1230,0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1230,0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106,9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106,9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Учреждения по обеспеч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национальной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опасности и правоохран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2138,7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2138,7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2079,7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2079,7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0250010860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 Поспелихинского района на обеспечение прав граждан и их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640,0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"Профилактика преступл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ний и иных правонаруш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ний в Поспелихинском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 программа "Повышения безопасности дорожного движения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520,0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520,0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1020060990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"Противодействие идеол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гии терроризма в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хинском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"Обеспечение доступным и комфортным жильем нас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ление Поспелихинского района Алтайского края"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14000L4970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Социальное обеспечение и </w:t>
            </w:r>
            <w:r w:rsidRPr="00675604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14000L4970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"Развитие сельского хозя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 xml:space="preserve">ства  Поспелихинского  района"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Муниципальная программа "Противодействие </w:t>
            </w:r>
            <w:proofErr w:type="spellStart"/>
            <w:r w:rsidRPr="00675604">
              <w:rPr>
                <w:sz w:val="24"/>
                <w:szCs w:val="24"/>
              </w:rPr>
              <w:t>экстр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мизму</w:t>
            </w:r>
            <w:proofErr w:type="spellEnd"/>
            <w:r w:rsidRPr="00675604">
              <w:rPr>
                <w:sz w:val="24"/>
                <w:szCs w:val="24"/>
              </w:rPr>
              <w:t xml:space="preserve"> в </w:t>
            </w:r>
            <w:proofErr w:type="spellStart"/>
            <w:r w:rsidRPr="00675604">
              <w:rPr>
                <w:sz w:val="24"/>
                <w:szCs w:val="24"/>
              </w:rPr>
              <w:t>Поспелихинском</w:t>
            </w:r>
            <w:proofErr w:type="spellEnd"/>
            <w:r w:rsidRPr="00675604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 "Развитие культуры Посп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 xml:space="preserve">лихинского района 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"Информатизация органов местного самоуправления Поспелихинского района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общественного здоровья"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"Молодежь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"Развитие образования в Поспелихинском районе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18181,6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18079,0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организацию бесплатного горячего пит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 обучающихся, получ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ющих начальное общее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разование в государстве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ных и муниципальных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разовательных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13187,3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12851,2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9330,0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9092,2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3857,3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3759,0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по модерниз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ции школьных систем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58000L7502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74467,3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68557,4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58000L7502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74467,3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68557,40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стями здоровья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2686,0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2686,0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2008,7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2008,7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lastRenderedPageBreak/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58000S0940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677,3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Организация отдыха и оздоровления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58000S6900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58000S6900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1190,0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75604">
              <w:rPr>
                <w:sz w:val="24"/>
                <w:szCs w:val="24"/>
              </w:rPr>
              <w:t>мероприятийпо</w:t>
            </w:r>
            <w:proofErr w:type="spellEnd"/>
            <w:r w:rsidRPr="00675604">
              <w:rPr>
                <w:sz w:val="24"/>
                <w:szCs w:val="24"/>
              </w:rPr>
              <w:t xml:space="preserve"> обеспечению деятельности советников директора по воспитанию и взаимоде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ствию с детскими общ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ственными объединениями в общеобразовательных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ганизациях Алтайского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1118,3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1351,8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580ЕВ51790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838,7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1013,8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580EВ51790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279,6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338,0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"Программа  поддержки и развития малого и среднего предпринимательства на территории Поспелихи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"Комплексные меры прот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водействия злоупотребл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нию наркотиками и их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законному обороту в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6700060990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"Повышение уровня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жарной безопасности м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ниципальных учреждений в Поспелихинском районе"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7388,3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7388,3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848,3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Муниципальная программа "Улучшение условий и охраны труда в Поспел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хинском районе</w:t>
            </w:r>
            <w:r w:rsidRPr="0067560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6900060990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</w:tr>
      <w:tr w:rsidR="00675604" w:rsidRPr="00983187" w:rsidTr="007F5F87">
        <w:trPr>
          <w:gridAfter w:val="3"/>
          <w:wAfter w:w="8107" w:type="dxa"/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обеспечение социальной поддержки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7110060990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10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Муниципальная программа "Поддержание устойчивого исполнения бюджетов сельских поселений Посп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лихинского района Алта</w:t>
            </w:r>
            <w:r w:rsidRPr="00675604">
              <w:rPr>
                <w:color w:val="000000"/>
                <w:sz w:val="24"/>
                <w:szCs w:val="24"/>
              </w:rPr>
              <w:t>й</w:t>
            </w:r>
            <w:r w:rsidRPr="00675604">
              <w:rPr>
                <w:color w:val="000000"/>
                <w:sz w:val="24"/>
                <w:szCs w:val="24"/>
              </w:rPr>
              <w:t>ского края"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7200060990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Муниципальная программа "Подготовка и переподг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товка муниципальных сл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жащих и работников мун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ципальных учреждений П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реализацию м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роприятий муниципальных программ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477,0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7400060990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416404,0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416465,6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Иные вопросы в сфере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382750,0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382750,0</w:t>
            </w:r>
          </w:p>
        </w:tc>
      </w:tr>
      <w:tr w:rsidR="00675604" w:rsidRPr="00983187" w:rsidTr="007F5F87">
        <w:trPr>
          <w:gridAfter w:val="3"/>
          <w:wAfter w:w="8107" w:type="dxa"/>
          <w:trHeight w:val="1695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ским работникам госуда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ственных и муниципальных общеобразовательных о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ганизаций (расходы на ре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лизацию мероприятий в муниципальных учрежд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ниях)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18846,0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18846,0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13273,3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13273,3</w:t>
            </w:r>
          </w:p>
        </w:tc>
      </w:tr>
      <w:tr w:rsidR="00675604" w:rsidRPr="00983187" w:rsidTr="007F5F87">
        <w:trPr>
          <w:gridAfter w:val="3"/>
          <w:wAfter w:w="810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9010053032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5572,7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5572,7</w:t>
            </w:r>
          </w:p>
        </w:tc>
      </w:tr>
      <w:tr w:rsidR="00675604" w:rsidRPr="00983187" w:rsidTr="007F5F87">
        <w:trPr>
          <w:gridAfter w:val="3"/>
          <w:wAfter w:w="8107" w:type="dxa"/>
          <w:trHeight w:val="102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Обеспечение государстве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ных гарантий реализации прав на получение общед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ступного и бесплатного дошкольного образования в дошкольных образовател</w:t>
            </w:r>
            <w:r w:rsidRPr="00675604">
              <w:rPr>
                <w:color w:val="000000"/>
                <w:sz w:val="24"/>
                <w:szCs w:val="24"/>
              </w:rPr>
              <w:t>ь</w:t>
            </w:r>
            <w:r w:rsidRPr="00675604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63129,0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63129,0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41809,0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41809,0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460,7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460,7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20859,3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20859,3</w:t>
            </w:r>
          </w:p>
        </w:tc>
      </w:tr>
      <w:tr w:rsidR="00675604" w:rsidRPr="00983187" w:rsidTr="007F5F87">
        <w:trPr>
          <w:gridAfter w:val="3"/>
          <w:wAfter w:w="8107" w:type="dxa"/>
          <w:trHeight w:val="220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lastRenderedPageBreak/>
              <w:t>Обеспечение государстве</w:t>
            </w:r>
            <w:r w:rsidRPr="00675604">
              <w:rPr>
                <w:color w:val="000000"/>
                <w:sz w:val="24"/>
                <w:szCs w:val="24"/>
              </w:rPr>
              <w:t>н</w:t>
            </w:r>
            <w:r w:rsidRPr="00675604">
              <w:rPr>
                <w:color w:val="000000"/>
                <w:sz w:val="24"/>
                <w:szCs w:val="24"/>
              </w:rPr>
              <w:t>ных гарантий реализации прав на получение общед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 xml:space="preserve">ступного и бесплатного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дошкольного,начального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общего, основного общего, среднего общего образов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 xml:space="preserve">ния в муниципальных </w:t>
            </w:r>
            <w:proofErr w:type="spellStart"/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б</w:t>
            </w:r>
            <w:r w:rsidRPr="00675604">
              <w:rPr>
                <w:color w:val="000000"/>
                <w:sz w:val="24"/>
                <w:szCs w:val="24"/>
              </w:rPr>
              <w:t>щеоразовательных</w:t>
            </w:r>
            <w:proofErr w:type="spellEnd"/>
            <w:r w:rsidRPr="00675604">
              <w:rPr>
                <w:color w:val="000000"/>
                <w:sz w:val="24"/>
                <w:szCs w:val="24"/>
              </w:rPr>
              <w:t xml:space="preserve"> орган</w:t>
            </w:r>
            <w:r w:rsidRPr="00675604">
              <w:rPr>
                <w:color w:val="000000"/>
                <w:sz w:val="24"/>
                <w:szCs w:val="24"/>
              </w:rPr>
              <w:t>и</w:t>
            </w:r>
            <w:r w:rsidRPr="00675604">
              <w:rPr>
                <w:color w:val="000000"/>
                <w:sz w:val="24"/>
                <w:szCs w:val="24"/>
              </w:rPr>
              <w:t>зациях, обеспечение допо</w:t>
            </w:r>
            <w:r w:rsidRPr="00675604">
              <w:rPr>
                <w:color w:val="000000"/>
                <w:sz w:val="24"/>
                <w:szCs w:val="24"/>
              </w:rPr>
              <w:t>л</w:t>
            </w:r>
            <w:r w:rsidRPr="00675604">
              <w:rPr>
                <w:color w:val="000000"/>
                <w:sz w:val="24"/>
                <w:szCs w:val="24"/>
              </w:rPr>
              <w:t>нительного образования детей в муниципальных общеобразовательных о</w:t>
            </w:r>
            <w:r w:rsidRPr="00675604">
              <w:rPr>
                <w:color w:val="000000"/>
                <w:sz w:val="24"/>
                <w:szCs w:val="24"/>
              </w:rPr>
              <w:t>р</w:t>
            </w:r>
            <w:r w:rsidRPr="00675604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300775,0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300775,0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выплаты перс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пальными) органами, к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дарственными внебюдже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208160,7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208160,7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4985,7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4985,7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173,0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173,0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9010070910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87455,6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87455,6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сфере здравоохранения, физич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Центры спортивной подг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товки (сборные команды) и иные организации (учр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ждения) в сфере физич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9030016690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12958,0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13019,6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Иные вопросы в сфере с</w:t>
            </w:r>
            <w:r w:rsidRPr="00675604">
              <w:rPr>
                <w:color w:val="000000"/>
                <w:sz w:val="24"/>
                <w:szCs w:val="24"/>
              </w:rPr>
              <w:t>о</w:t>
            </w:r>
            <w:r w:rsidRPr="00675604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20696,0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20696,0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9040016270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200,0</w:t>
            </w:r>
          </w:p>
        </w:tc>
      </w:tr>
      <w:tr w:rsidR="00675604" w:rsidRPr="00983187" w:rsidTr="007F5F87">
        <w:trPr>
          <w:gridAfter w:val="3"/>
          <w:wAfter w:w="8107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Компенсация части род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тельской платы за присмотр и уход за детьми, осваив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ющими  образовательные программы дошкольного образования в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ях, осуществляющих обр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зовательную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2409,0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2409,0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1661,6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1661,6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коммерческим организац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747,4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747,4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color w:val="000000"/>
                <w:sz w:val="24"/>
                <w:szCs w:val="24"/>
              </w:rPr>
            </w:pPr>
            <w:r w:rsidRPr="00675604">
              <w:rPr>
                <w:color w:val="000000"/>
                <w:sz w:val="24"/>
                <w:szCs w:val="24"/>
              </w:rPr>
              <w:t>Содержание ребенка в с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мье опекуна (попечителя) и приемной семье, а также на вознаграждение, причит</w:t>
            </w:r>
            <w:r w:rsidRPr="00675604">
              <w:rPr>
                <w:color w:val="000000"/>
                <w:sz w:val="24"/>
                <w:szCs w:val="24"/>
              </w:rPr>
              <w:t>а</w:t>
            </w:r>
            <w:r w:rsidRPr="00675604">
              <w:rPr>
                <w:color w:val="000000"/>
                <w:sz w:val="24"/>
                <w:szCs w:val="24"/>
              </w:rPr>
              <w:t>ющееся приемному родит</w:t>
            </w:r>
            <w:r w:rsidRPr="00675604">
              <w:rPr>
                <w:color w:val="000000"/>
                <w:sz w:val="24"/>
                <w:szCs w:val="24"/>
              </w:rPr>
              <w:t>е</w:t>
            </w:r>
            <w:r w:rsidRPr="00675604">
              <w:rPr>
                <w:color w:val="000000"/>
                <w:sz w:val="24"/>
                <w:szCs w:val="24"/>
              </w:rPr>
              <w:t>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18087,0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18087,0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5394,0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Вознаграждение приемн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му родителю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2585,0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9040070803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10108,0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возмещение ч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сти затрат в связи с пред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ставлением учителям о</w:t>
            </w:r>
            <w:r w:rsidRPr="00675604">
              <w:rPr>
                <w:sz w:val="24"/>
                <w:szCs w:val="24"/>
              </w:rPr>
              <w:t>б</w:t>
            </w:r>
            <w:r w:rsidRPr="00675604">
              <w:rPr>
                <w:sz w:val="24"/>
                <w:szCs w:val="24"/>
              </w:rPr>
              <w:t>щеобразовательных учр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ждений ипотечного кредита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90400S0620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10383,8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9515,4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по стимул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 xml:space="preserve">рованию </w:t>
            </w:r>
            <w:proofErr w:type="spellStart"/>
            <w:r w:rsidRPr="00675604">
              <w:rPr>
                <w:sz w:val="24"/>
                <w:szCs w:val="24"/>
              </w:rPr>
              <w:t>инвестицонной</w:t>
            </w:r>
            <w:proofErr w:type="spellEnd"/>
            <w:r w:rsidRPr="00675604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Оценка недвижимости, признание прав регулир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 отношений по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9110017380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150,0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9987,8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9119,4</w:t>
            </w:r>
          </w:p>
        </w:tc>
      </w:tr>
      <w:tr w:rsidR="00675604" w:rsidRPr="00983187" w:rsidTr="007F5F87">
        <w:trPr>
          <w:gridAfter w:val="3"/>
          <w:wAfter w:w="8107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осуществление регулярных перевозок па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сажиров и багажа автом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бильным транспортом (а</w:t>
            </w:r>
            <w:r w:rsidRPr="00675604">
              <w:rPr>
                <w:sz w:val="24"/>
                <w:szCs w:val="24"/>
              </w:rPr>
              <w:t>в</w:t>
            </w:r>
            <w:r w:rsidRPr="00675604">
              <w:rPr>
                <w:sz w:val="24"/>
                <w:szCs w:val="24"/>
              </w:rPr>
              <w:t>тобус) по регулируемым тарифам по муниципальн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му маршруту в границах муниципального образов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ния Поспелихинский район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Содержание, ремонт,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конструкция и строител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ство автомобильных дорог, являющихся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ной собственностью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4174,7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4506,3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4174,7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4506,3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Капитальный ремонт и р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монт автомобильных дорог общего пользования нас</w:t>
            </w:r>
            <w:r w:rsidRPr="00675604">
              <w:rPr>
                <w:sz w:val="24"/>
                <w:szCs w:val="24"/>
              </w:rPr>
              <w:t>е</w:t>
            </w:r>
            <w:r w:rsidRPr="00675604">
              <w:rPr>
                <w:sz w:val="24"/>
                <w:szCs w:val="24"/>
              </w:rPr>
              <w:t>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91200S1030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4613,1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Отлов и содержание бе</w:t>
            </w:r>
            <w:r w:rsidRPr="00675604">
              <w:rPr>
                <w:sz w:val="24"/>
                <w:szCs w:val="24"/>
              </w:rPr>
              <w:t>з</w:t>
            </w:r>
            <w:r w:rsidRPr="00675604">
              <w:rPr>
                <w:sz w:val="24"/>
                <w:szCs w:val="24"/>
              </w:rPr>
              <w:t>надзорных животных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9140070400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246,0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779,1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Мероприятия в области </w:t>
            </w:r>
            <w:r w:rsidRPr="00675604">
              <w:rPr>
                <w:sz w:val="24"/>
                <w:szCs w:val="24"/>
              </w:rPr>
              <w:lastRenderedPageBreak/>
              <w:t>жилищного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9290018020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</w:tr>
      <w:tr w:rsidR="00675604" w:rsidRPr="00983187" w:rsidTr="007F5F87">
        <w:trPr>
          <w:gridAfter w:val="3"/>
          <w:wAfter w:w="8107" w:type="dxa"/>
          <w:trHeight w:val="60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675604">
              <w:rPr>
                <w:sz w:val="24"/>
                <w:szCs w:val="24"/>
              </w:rPr>
              <w:t>гра</w:t>
            </w:r>
            <w:r w:rsidRPr="00675604">
              <w:rPr>
                <w:sz w:val="24"/>
                <w:szCs w:val="24"/>
              </w:rPr>
              <w:t>ж</w:t>
            </w:r>
            <w:r w:rsidRPr="00675604">
              <w:rPr>
                <w:sz w:val="24"/>
                <w:szCs w:val="24"/>
              </w:rPr>
              <w:t>даном</w:t>
            </w:r>
            <w:proofErr w:type="spellEnd"/>
            <w:r w:rsidRPr="00675604">
              <w:rPr>
                <w:sz w:val="24"/>
                <w:szCs w:val="24"/>
              </w:rPr>
              <w:t>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139,1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мероприятия по благоустройству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250,0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общего характера бю</w:t>
            </w:r>
            <w:r w:rsidRPr="00675604">
              <w:rPr>
                <w:sz w:val="24"/>
                <w:szCs w:val="24"/>
              </w:rPr>
              <w:t>д</w:t>
            </w:r>
            <w:r w:rsidRPr="00675604">
              <w:rPr>
                <w:sz w:val="24"/>
                <w:szCs w:val="24"/>
              </w:rPr>
              <w:t>жетам субъектов Росси</w:t>
            </w:r>
            <w:r w:rsidRPr="00675604">
              <w:rPr>
                <w:sz w:val="24"/>
                <w:szCs w:val="24"/>
              </w:rPr>
              <w:t>й</w:t>
            </w:r>
            <w:r w:rsidRPr="00675604">
              <w:rPr>
                <w:sz w:val="24"/>
                <w:szCs w:val="24"/>
              </w:rPr>
              <w:t>ской Федерации 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8139,3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8092,3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Выравнивание бюджетной обеспеченности поселений из районного фонда фина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совой поддержки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9810060220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4508,4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4461,4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межбюджетные трансферты общего хара</w:t>
            </w:r>
            <w:r w:rsidRPr="00675604">
              <w:rPr>
                <w:sz w:val="24"/>
                <w:szCs w:val="24"/>
              </w:rPr>
              <w:t>к</w:t>
            </w:r>
            <w:r w:rsidRPr="00675604">
              <w:rPr>
                <w:sz w:val="24"/>
                <w:szCs w:val="24"/>
              </w:rPr>
              <w:t>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</w:tr>
      <w:tr w:rsidR="00675604" w:rsidRPr="00983187" w:rsidTr="007F5F87">
        <w:trPr>
          <w:gridAfter w:val="3"/>
          <w:wAfter w:w="8107" w:type="dxa"/>
          <w:trHeight w:val="140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 бюджетам муниципал</w:t>
            </w:r>
            <w:r w:rsidRPr="00675604">
              <w:rPr>
                <w:sz w:val="24"/>
                <w:szCs w:val="24"/>
              </w:rPr>
              <w:t>ь</w:t>
            </w:r>
            <w:r w:rsidRPr="00675604">
              <w:rPr>
                <w:sz w:val="24"/>
                <w:szCs w:val="24"/>
              </w:rPr>
              <w:t>ных районов из бюджетов поселений и межбюдже</w:t>
            </w:r>
            <w:r w:rsidRPr="00675604">
              <w:rPr>
                <w:sz w:val="24"/>
                <w:szCs w:val="24"/>
              </w:rPr>
              <w:t>т</w:t>
            </w:r>
            <w:r w:rsidRPr="00675604">
              <w:rPr>
                <w:sz w:val="24"/>
                <w:szCs w:val="24"/>
              </w:rPr>
              <w:t>ные трансферты бюджетам поселений из бюджетов муниципальных районов на осуществление части по</w:t>
            </w:r>
            <w:r w:rsidRPr="00675604">
              <w:rPr>
                <w:sz w:val="24"/>
                <w:szCs w:val="24"/>
              </w:rPr>
              <w:t>л</w:t>
            </w:r>
            <w:r w:rsidRPr="00675604">
              <w:rPr>
                <w:sz w:val="24"/>
                <w:szCs w:val="24"/>
              </w:rPr>
              <w:t>номочий по решению в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 xml:space="preserve">просов местного значения в </w:t>
            </w:r>
            <w:r w:rsidRPr="00675604">
              <w:rPr>
                <w:sz w:val="24"/>
                <w:szCs w:val="24"/>
              </w:rPr>
              <w:lastRenderedPageBreak/>
              <w:t>соответствии с заключе</w:t>
            </w:r>
            <w:r w:rsidRPr="00675604">
              <w:rPr>
                <w:sz w:val="24"/>
                <w:szCs w:val="24"/>
              </w:rPr>
              <w:t>н</w:t>
            </w:r>
            <w:r w:rsidRPr="00675604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lastRenderedPageBreak/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3630,9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lastRenderedPageBreak/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302,4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302,4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Межбюджетные трансфе</w:t>
            </w:r>
            <w:r w:rsidRPr="00675604">
              <w:rPr>
                <w:sz w:val="24"/>
                <w:szCs w:val="24"/>
              </w:rPr>
              <w:t>р</w:t>
            </w:r>
            <w:r w:rsidRPr="00675604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28,5</w:t>
            </w:r>
          </w:p>
        </w:tc>
      </w:tr>
      <w:tr w:rsidR="00675604" w:rsidRPr="00983187" w:rsidTr="007F5F87">
        <w:trPr>
          <w:gridAfter w:val="3"/>
          <w:wAfter w:w="8107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расходы органов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ударственной власти суб</w:t>
            </w:r>
            <w:r w:rsidRPr="00675604">
              <w:rPr>
                <w:sz w:val="24"/>
                <w:szCs w:val="24"/>
              </w:rPr>
              <w:t>ъ</w:t>
            </w:r>
            <w:r w:rsidRPr="00675604">
              <w:rPr>
                <w:sz w:val="24"/>
                <w:szCs w:val="24"/>
              </w:rPr>
              <w:t>ектов Российской Федер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ции и органов местного с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10500,4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11121,4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Иные бюджетные ассигн</w:t>
            </w:r>
            <w:r w:rsidRPr="00675604">
              <w:rPr>
                <w:sz w:val="24"/>
                <w:szCs w:val="24"/>
              </w:rPr>
              <w:t>о</w:t>
            </w:r>
            <w:r w:rsidRPr="00675604">
              <w:rPr>
                <w:sz w:val="24"/>
                <w:szCs w:val="24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Обслуживание 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9930014070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Расходы на выполнение других обязательств гос</w:t>
            </w:r>
            <w:r w:rsidRPr="00675604">
              <w:rPr>
                <w:sz w:val="24"/>
                <w:szCs w:val="24"/>
              </w:rPr>
              <w:t>у</w:t>
            </w:r>
            <w:r w:rsidRPr="00675604">
              <w:rPr>
                <w:sz w:val="24"/>
                <w:szCs w:val="24"/>
              </w:rPr>
              <w:t>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9497,6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10121,4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Прочие выплаты по обяз</w:t>
            </w:r>
            <w:r w:rsidRPr="00675604">
              <w:rPr>
                <w:sz w:val="24"/>
                <w:szCs w:val="24"/>
              </w:rPr>
              <w:t>а</w:t>
            </w:r>
            <w:r w:rsidRPr="00675604">
              <w:rPr>
                <w:sz w:val="24"/>
                <w:szCs w:val="24"/>
              </w:rPr>
              <w:t>тельствам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9497,6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10121,4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3985,6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4109,4</w:t>
            </w:r>
          </w:p>
        </w:tc>
      </w:tr>
      <w:tr w:rsidR="00675604" w:rsidRPr="00983187" w:rsidTr="007F5F87">
        <w:trPr>
          <w:gridAfter w:val="3"/>
          <w:wAfter w:w="8107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675604">
              <w:rPr>
                <w:sz w:val="24"/>
                <w:szCs w:val="24"/>
              </w:rPr>
              <w:t>с</w:t>
            </w:r>
            <w:r w:rsidRPr="00675604">
              <w:rPr>
                <w:sz w:val="24"/>
                <w:szCs w:val="24"/>
              </w:rPr>
              <w:t>ударственных (муниц</w:t>
            </w:r>
            <w:r w:rsidRPr="00675604">
              <w:rPr>
                <w:sz w:val="24"/>
                <w:szCs w:val="24"/>
              </w:rPr>
              <w:t>и</w:t>
            </w:r>
            <w:r w:rsidRPr="00675604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5500,0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6000,0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12,0</w:t>
            </w:r>
          </w:p>
        </w:tc>
      </w:tr>
      <w:tr w:rsidR="00675604" w:rsidRPr="00983187" w:rsidTr="007F5F87">
        <w:trPr>
          <w:gridAfter w:val="3"/>
          <w:wAfter w:w="8107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675604" w:rsidRDefault="00675604" w:rsidP="00675604">
            <w:pPr>
              <w:jc w:val="both"/>
              <w:rPr>
                <w:sz w:val="24"/>
                <w:szCs w:val="24"/>
              </w:rPr>
            </w:pPr>
            <w:r w:rsidRPr="0067560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6204,0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13166,0</w:t>
            </w:r>
          </w:p>
        </w:tc>
      </w:tr>
      <w:tr w:rsidR="00675604" w:rsidRPr="00983187" w:rsidTr="007F5F87">
        <w:trPr>
          <w:gridAfter w:val="3"/>
          <w:wAfter w:w="8107" w:type="dxa"/>
          <w:trHeight w:val="38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center"/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</w:pPr>
            <w:r w:rsidRPr="00983187">
              <w:t>755143,6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</w:pPr>
            <w:r w:rsidRPr="00983187">
              <w:t>764511,6</w:t>
            </w:r>
          </w:p>
        </w:tc>
      </w:tr>
      <w:tr w:rsidR="00675604" w:rsidRPr="00983187" w:rsidTr="007F5F87">
        <w:trPr>
          <w:trHeight w:val="31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Приложение 7</w:t>
            </w:r>
          </w:p>
        </w:tc>
      </w:tr>
    </w:tbl>
    <w:p w:rsidR="00675604" w:rsidRDefault="00675604" w:rsidP="00675604">
      <w:pPr>
        <w:rPr>
          <w:sz w:val="24"/>
          <w:szCs w:val="24"/>
        </w:rPr>
      </w:pPr>
    </w:p>
    <w:p w:rsidR="00675604" w:rsidRDefault="00675604" w:rsidP="00675604">
      <w:pPr>
        <w:rPr>
          <w:sz w:val="24"/>
          <w:szCs w:val="24"/>
        </w:rPr>
      </w:pPr>
    </w:p>
    <w:p w:rsidR="00675604" w:rsidRDefault="00675604" w:rsidP="00675604">
      <w:pPr>
        <w:rPr>
          <w:sz w:val="24"/>
          <w:szCs w:val="24"/>
        </w:rPr>
        <w:sectPr w:rsidR="00675604" w:rsidSect="009831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17"/>
        <w:gridCol w:w="1701"/>
        <w:gridCol w:w="1276"/>
        <w:gridCol w:w="1559"/>
        <w:gridCol w:w="1134"/>
        <w:gridCol w:w="1418"/>
        <w:gridCol w:w="1417"/>
        <w:gridCol w:w="11"/>
      </w:tblGrid>
      <w:tr w:rsidR="00675604" w:rsidRPr="00983187" w:rsidTr="00675604">
        <w:trPr>
          <w:gridAfter w:val="1"/>
          <w:wAfter w:w="11" w:type="dxa"/>
          <w:trHeight w:val="8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Default="00675604" w:rsidP="007F5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675604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 xml:space="preserve">к решению </w:t>
            </w:r>
          </w:p>
          <w:p w:rsidR="00675604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 xml:space="preserve">районного Совета </w:t>
            </w:r>
          </w:p>
          <w:p w:rsidR="00675604" w:rsidRPr="00983187" w:rsidRDefault="00675604" w:rsidP="007F5F87">
            <w:pPr>
              <w:rPr>
                <w:sz w:val="24"/>
                <w:szCs w:val="24"/>
              </w:rPr>
            </w:pPr>
            <w:r w:rsidRPr="00983187">
              <w:rPr>
                <w:sz w:val="24"/>
                <w:szCs w:val="24"/>
              </w:rPr>
              <w:t>народных депутатов</w:t>
            </w:r>
          </w:p>
        </w:tc>
      </w:tr>
      <w:tr w:rsidR="00675604" w:rsidRPr="00983187" w:rsidTr="00675604">
        <w:trPr>
          <w:gridAfter w:val="1"/>
          <w:wAfter w:w="11" w:type="dxa"/>
          <w:trHeight w:val="3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983187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7F5F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983187" w:rsidRDefault="00675604" w:rsidP="0067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8318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17.06.2024 </w:t>
            </w:r>
            <w:r w:rsidRPr="00983187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07</w:t>
            </w:r>
          </w:p>
        </w:tc>
      </w:tr>
      <w:tr w:rsidR="00675604" w:rsidRPr="0038743A" w:rsidTr="00675604">
        <w:trPr>
          <w:trHeight w:val="838"/>
        </w:trPr>
        <w:tc>
          <w:tcPr>
            <w:tcW w:w="14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поселений из ра</w:t>
            </w:r>
            <w:r w:rsidRPr="0038743A">
              <w:rPr>
                <w:sz w:val="20"/>
                <w:szCs w:val="20"/>
              </w:rPr>
              <w:t>й</w:t>
            </w:r>
            <w:r w:rsidRPr="0038743A">
              <w:rPr>
                <w:sz w:val="20"/>
                <w:szCs w:val="20"/>
              </w:rPr>
              <w:t>онного бюджета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675604" w:rsidRPr="0038743A" w:rsidTr="00675604">
        <w:trPr>
          <w:gridAfter w:val="1"/>
          <w:wAfter w:w="11" w:type="dxa"/>
          <w:trHeight w:val="2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</w:p>
        </w:tc>
      </w:tr>
      <w:tr w:rsidR="00675604" w:rsidRPr="0038743A" w:rsidTr="00675604">
        <w:trPr>
          <w:gridAfter w:val="1"/>
          <w:wAfter w:w="11" w:type="dxa"/>
          <w:trHeight w:val="8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Субвенции на осуществл</w:t>
            </w:r>
            <w:r w:rsidRPr="0038743A">
              <w:rPr>
                <w:sz w:val="20"/>
                <w:szCs w:val="20"/>
              </w:rPr>
              <w:t>е</w:t>
            </w:r>
            <w:r w:rsidRPr="0038743A">
              <w:rPr>
                <w:sz w:val="20"/>
                <w:szCs w:val="20"/>
              </w:rPr>
              <w:t>ние полномочий по перви</w:t>
            </w:r>
            <w:r w:rsidRPr="0038743A">
              <w:rPr>
                <w:sz w:val="20"/>
                <w:szCs w:val="20"/>
              </w:rPr>
              <w:t>ч</w:t>
            </w:r>
            <w:r w:rsidRPr="0038743A">
              <w:rPr>
                <w:sz w:val="20"/>
                <w:szCs w:val="20"/>
              </w:rPr>
              <w:t>ному воинскому учету на территориях, где отсутств</w:t>
            </w:r>
            <w:r w:rsidRPr="0038743A">
              <w:rPr>
                <w:sz w:val="20"/>
                <w:szCs w:val="20"/>
              </w:rPr>
              <w:t>у</w:t>
            </w:r>
            <w:r w:rsidRPr="0038743A">
              <w:rPr>
                <w:sz w:val="20"/>
                <w:szCs w:val="20"/>
              </w:rPr>
              <w:t>ют военные комиссариаты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содержание автомобил</w:t>
            </w:r>
            <w:r w:rsidRPr="0038743A">
              <w:rPr>
                <w:sz w:val="20"/>
                <w:szCs w:val="20"/>
              </w:rPr>
              <w:t>ь</w:t>
            </w:r>
            <w:r w:rsidRPr="0038743A">
              <w:rPr>
                <w:sz w:val="20"/>
                <w:szCs w:val="20"/>
              </w:rPr>
              <w:t>ных дорог, являющихся м</w:t>
            </w:r>
            <w:r w:rsidRPr="0038743A">
              <w:rPr>
                <w:sz w:val="20"/>
                <w:szCs w:val="20"/>
              </w:rPr>
              <w:t>у</w:t>
            </w:r>
            <w:r w:rsidRPr="0038743A">
              <w:rPr>
                <w:sz w:val="20"/>
                <w:szCs w:val="20"/>
              </w:rPr>
              <w:t>ниципальной собственн</w:t>
            </w:r>
            <w:r w:rsidRPr="0038743A">
              <w:rPr>
                <w:sz w:val="20"/>
                <w:szCs w:val="20"/>
              </w:rPr>
              <w:t>о</w:t>
            </w:r>
            <w:r w:rsidRPr="0038743A">
              <w:rPr>
                <w:sz w:val="20"/>
                <w:szCs w:val="20"/>
              </w:rPr>
              <w:t>стью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</w:t>
            </w:r>
            <w:r w:rsidRPr="0038743A">
              <w:rPr>
                <w:sz w:val="20"/>
                <w:szCs w:val="20"/>
              </w:rPr>
              <w:t>а</w:t>
            </w:r>
            <w:r w:rsidRPr="0038743A">
              <w:rPr>
                <w:sz w:val="20"/>
                <w:szCs w:val="20"/>
              </w:rPr>
              <w:t>хоронения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подготовку и утвержд</w:t>
            </w:r>
            <w:r w:rsidRPr="0038743A">
              <w:rPr>
                <w:sz w:val="20"/>
                <w:szCs w:val="20"/>
              </w:rPr>
              <w:t>е</w:t>
            </w:r>
            <w:r w:rsidRPr="0038743A">
              <w:rPr>
                <w:sz w:val="20"/>
                <w:szCs w:val="20"/>
              </w:rPr>
              <w:t>ние документов территор</w:t>
            </w:r>
            <w:r w:rsidRPr="0038743A">
              <w:rPr>
                <w:sz w:val="20"/>
                <w:szCs w:val="20"/>
              </w:rPr>
              <w:t>и</w:t>
            </w:r>
            <w:r w:rsidRPr="0038743A">
              <w:rPr>
                <w:sz w:val="20"/>
                <w:szCs w:val="20"/>
              </w:rPr>
              <w:t>ального планирования сел</w:t>
            </w:r>
            <w:r w:rsidRPr="0038743A">
              <w:rPr>
                <w:sz w:val="20"/>
                <w:szCs w:val="20"/>
              </w:rPr>
              <w:t>ь</w:t>
            </w:r>
            <w:r w:rsidRPr="0038743A">
              <w:rPr>
                <w:sz w:val="20"/>
                <w:szCs w:val="20"/>
              </w:rPr>
              <w:t>ских поселений, правил зе</w:t>
            </w:r>
            <w:r w:rsidRPr="0038743A">
              <w:rPr>
                <w:sz w:val="20"/>
                <w:szCs w:val="20"/>
              </w:rPr>
              <w:t>м</w:t>
            </w:r>
            <w:r w:rsidRPr="0038743A">
              <w:rPr>
                <w:sz w:val="20"/>
                <w:szCs w:val="20"/>
              </w:rPr>
              <w:t>лепользования и застройки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проведение мероприятий по сохранению, использов</w:t>
            </w:r>
            <w:r w:rsidRPr="0038743A">
              <w:rPr>
                <w:sz w:val="20"/>
                <w:szCs w:val="20"/>
              </w:rPr>
              <w:t>а</w:t>
            </w:r>
            <w:r w:rsidRPr="0038743A">
              <w:rPr>
                <w:sz w:val="20"/>
                <w:szCs w:val="20"/>
              </w:rPr>
              <w:t>нию и популяризации объе</w:t>
            </w:r>
            <w:r w:rsidRPr="0038743A">
              <w:rPr>
                <w:sz w:val="20"/>
                <w:szCs w:val="20"/>
              </w:rPr>
              <w:t>к</w:t>
            </w:r>
            <w:r w:rsidRPr="0038743A">
              <w:rPr>
                <w:sz w:val="20"/>
                <w:szCs w:val="20"/>
              </w:rPr>
              <w:t>тов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содержание  муниципал</w:t>
            </w:r>
            <w:r w:rsidRPr="0038743A">
              <w:rPr>
                <w:sz w:val="20"/>
                <w:szCs w:val="20"/>
              </w:rPr>
              <w:t>ь</w:t>
            </w:r>
            <w:r w:rsidRPr="0038743A">
              <w:rPr>
                <w:sz w:val="20"/>
                <w:szCs w:val="20"/>
              </w:rPr>
              <w:t>ного жилищного фонда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75604" w:rsidRPr="0038743A" w:rsidRDefault="00675604" w:rsidP="006756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Межбюджетные трансферты на выявление объектов накопления вреда окружа</w:t>
            </w:r>
            <w:r w:rsidRPr="0038743A">
              <w:rPr>
                <w:sz w:val="20"/>
                <w:szCs w:val="20"/>
              </w:rPr>
              <w:t>ю</w:t>
            </w:r>
            <w:r w:rsidRPr="0038743A">
              <w:rPr>
                <w:sz w:val="20"/>
                <w:szCs w:val="20"/>
              </w:rPr>
              <w:t>щей среде и организация их ликвидации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604" w:rsidRPr="0038743A" w:rsidRDefault="00675604" w:rsidP="00675604">
            <w:pPr>
              <w:ind w:left="113" w:right="113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675604" w:rsidRPr="0038743A" w:rsidTr="00675604">
        <w:trPr>
          <w:gridAfter w:val="1"/>
          <w:wAfter w:w="11" w:type="dxa"/>
          <w:trHeight w:val="18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Борковская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color w:val="FF0000"/>
                <w:sz w:val="20"/>
                <w:szCs w:val="20"/>
              </w:rPr>
            </w:pPr>
            <w:r w:rsidRPr="0038743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401,5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481,6</w:t>
            </w:r>
          </w:p>
        </w:tc>
      </w:tr>
      <w:tr w:rsidR="00675604" w:rsidRPr="0038743A" w:rsidTr="00675604">
        <w:trPr>
          <w:gridAfter w:val="1"/>
          <w:wAfter w:w="11" w:type="dxa"/>
          <w:trHeight w:val="261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К-</w:t>
            </w:r>
            <w:proofErr w:type="spellStart"/>
            <w:r w:rsidRPr="0038743A">
              <w:rPr>
                <w:sz w:val="20"/>
                <w:szCs w:val="20"/>
              </w:rPr>
              <w:t>Мысовская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517,5</w:t>
            </w:r>
          </w:p>
        </w:tc>
      </w:tr>
      <w:tr w:rsidR="00675604" w:rsidRPr="0038743A" w:rsidTr="00675604">
        <w:trPr>
          <w:gridAfter w:val="1"/>
          <w:wAfter w:w="11" w:type="dxa"/>
          <w:trHeight w:val="3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Клепечихинская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425,2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Красноалтайская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405,3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545,8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572,6</w:t>
            </w:r>
          </w:p>
        </w:tc>
      </w:tr>
      <w:tr w:rsidR="00675604" w:rsidRPr="0038743A" w:rsidTr="00675604">
        <w:trPr>
          <w:gridAfter w:val="1"/>
          <w:wAfter w:w="11" w:type="dxa"/>
          <w:trHeight w:val="3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322,90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578,4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proofErr w:type="spellStart"/>
            <w:r w:rsidRPr="0038743A">
              <w:rPr>
                <w:sz w:val="20"/>
                <w:szCs w:val="20"/>
              </w:rPr>
              <w:t>Озимовская</w:t>
            </w:r>
            <w:proofErr w:type="spellEnd"/>
            <w:r w:rsidRPr="0038743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292,5</w:t>
            </w:r>
          </w:p>
        </w:tc>
      </w:tr>
      <w:tr w:rsidR="00675604" w:rsidRPr="0038743A" w:rsidTr="00675604">
        <w:trPr>
          <w:gridAfter w:val="1"/>
          <w:wAfter w:w="11" w:type="dxa"/>
          <w:trHeight w:val="2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209,10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410,2</w:t>
            </w:r>
          </w:p>
        </w:tc>
      </w:tr>
      <w:tr w:rsidR="00675604" w:rsidRPr="0038743A" w:rsidTr="00675604">
        <w:trPr>
          <w:gridAfter w:val="1"/>
          <w:wAfter w:w="11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2922,1</w:t>
            </w:r>
          </w:p>
        </w:tc>
      </w:tr>
      <w:tr w:rsidR="00675604" w:rsidRPr="0038743A" w:rsidTr="00675604">
        <w:trPr>
          <w:gridAfter w:val="1"/>
          <w:wAfter w:w="11" w:type="dxa"/>
          <w:trHeight w:val="30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04" w:rsidRPr="0038743A" w:rsidRDefault="00675604" w:rsidP="007F5F87">
            <w:pPr>
              <w:jc w:val="right"/>
              <w:rPr>
                <w:sz w:val="20"/>
                <w:szCs w:val="20"/>
              </w:rPr>
            </w:pPr>
            <w:r w:rsidRPr="0038743A">
              <w:rPr>
                <w:sz w:val="20"/>
                <w:szCs w:val="20"/>
              </w:rPr>
              <w:t>7552,7</w:t>
            </w:r>
          </w:p>
        </w:tc>
      </w:tr>
    </w:tbl>
    <w:p w:rsidR="002703AA" w:rsidRPr="00F86DB9" w:rsidRDefault="002703AA" w:rsidP="007F64E9">
      <w:pPr>
        <w:jc w:val="both"/>
      </w:pPr>
    </w:p>
    <w:sectPr w:rsidR="002703AA" w:rsidRPr="00F86DB9" w:rsidSect="00675604">
      <w:pgSz w:w="16838" w:h="11906" w:orient="landscape" w:code="9"/>
      <w:pgMar w:top="851" w:right="1134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74139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A1CBC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DC5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5703"/>
    <w:rsid w:val="00177AC0"/>
    <w:rsid w:val="00181931"/>
    <w:rsid w:val="0018342A"/>
    <w:rsid w:val="00183488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6B9F"/>
    <w:rsid w:val="002B1CC0"/>
    <w:rsid w:val="002B4919"/>
    <w:rsid w:val="002D321D"/>
    <w:rsid w:val="002D5F89"/>
    <w:rsid w:val="002D6C77"/>
    <w:rsid w:val="002D7CB7"/>
    <w:rsid w:val="002E36CB"/>
    <w:rsid w:val="002E43E3"/>
    <w:rsid w:val="002F1415"/>
    <w:rsid w:val="002F39A8"/>
    <w:rsid w:val="002F439D"/>
    <w:rsid w:val="002F6193"/>
    <w:rsid w:val="0030434D"/>
    <w:rsid w:val="003060A0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605E"/>
    <w:rsid w:val="00450800"/>
    <w:rsid w:val="0045120B"/>
    <w:rsid w:val="00456E7D"/>
    <w:rsid w:val="004616EC"/>
    <w:rsid w:val="00464E57"/>
    <w:rsid w:val="00465403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3676C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75604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051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C6944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63DF"/>
    <w:rsid w:val="00BE7207"/>
    <w:rsid w:val="00BF1291"/>
    <w:rsid w:val="00BF3566"/>
    <w:rsid w:val="00BF5089"/>
    <w:rsid w:val="00BF6078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108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67D9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86DB9"/>
    <w:rsid w:val="00F91AE7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customStyle="1" w:styleId="msonormal0">
    <w:name w:val="msonormal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675604"/>
    <w:pPr>
      <w:spacing w:before="100" w:beforeAutospacing="1" w:after="100" w:afterAutospacing="1"/>
    </w:pPr>
  </w:style>
  <w:style w:type="paragraph" w:customStyle="1" w:styleId="xl64">
    <w:name w:val="xl64"/>
    <w:basedOn w:val="a"/>
    <w:rsid w:val="00675604"/>
    <w:pPr>
      <w:spacing w:before="100" w:beforeAutospacing="1" w:after="100" w:afterAutospacing="1"/>
    </w:pPr>
  </w:style>
  <w:style w:type="paragraph" w:customStyle="1" w:styleId="xl65">
    <w:name w:val="xl65"/>
    <w:basedOn w:val="a"/>
    <w:rsid w:val="0067560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56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7560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75604"/>
    <w:pP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7560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756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75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560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customStyle="1" w:styleId="msonormal0">
    <w:name w:val="msonormal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675604"/>
    <w:pPr>
      <w:spacing w:before="100" w:beforeAutospacing="1" w:after="100" w:afterAutospacing="1"/>
    </w:pPr>
  </w:style>
  <w:style w:type="paragraph" w:customStyle="1" w:styleId="xl64">
    <w:name w:val="xl64"/>
    <w:basedOn w:val="a"/>
    <w:rsid w:val="00675604"/>
    <w:pPr>
      <w:spacing w:before="100" w:beforeAutospacing="1" w:after="100" w:afterAutospacing="1"/>
    </w:pPr>
  </w:style>
  <w:style w:type="paragraph" w:customStyle="1" w:styleId="xl65">
    <w:name w:val="xl65"/>
    <w:basedOn w:val="a"/>
    <w:rsid w:val="0067560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7560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7560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7560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7560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675604"/>
    <w:pP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7560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7560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756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75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75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7560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675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75604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115</Pages>
  <Words>21296</Words>
  <Characters>152245</Characters>
  <Application>Microsoft Office Word</Application>
  <DocSecurity>0</DocSecurity>
  <Lines>1268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173195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subject/>
  <dc:creator>Алексей</dc:creator>
  <cp:keywords/>
  <cp:lastModifiedBy>PR manager</cp:lastModifiedBy>
  <cp:revision>5</cp:revision>
  <cp:lastPrinted>2024-06-17T04:29:00Z</cp:lastPrinted>
  <dcterms:created xsi:type="dcterms:W3CDTF">2024-06-17T04:29:00Z</dcterms:created>
  <dcterms:modified xsi:type="dcterms:W3CDTF">2025-01-28T08:19:00Z</dcterms:modified>
</cp:coreProperties>
</file>